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FD" w:rsidRPr="00E91141" w:rsidRDefault="008323FD" w:rsidP="000A29D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ли учителю принимать подарки?</w:t>
      </w:r>
    </w:p>
    <w:p w:rsidR="008323FD" w:rsidRPr="00E91141" w:rsidRDefault="008323FD" w:rsidP="000A29D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3FD" w:rsidRPr="00E91141" w:rsidRDefault="000A29DC" w:rsidP="000A29D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города разъясняет, что р</w:t>
      </w:r>
      <w:r w:rsidR="008323FD" w:rsidRPr="00E9114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аботникам образовательных организаций, в том числе учителям, запрещается получать подарки от обучающихся, а также их родственников, за исключением обычных подарков, стоимость которых не превышает 3 000 руб. (п</w:t>
      </w:r>
      <w:r w:rsidRPr="00E91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23FD" w:rsidRPr="00E91141">
        <w:rPr>
          <w:rFonts w:ascii="Times New Roman" w:eastAsia="Times New Roman" w:hAnsi="Times New Roman" w:cs="Times New Roman"/>
          <w:sz w:val="28"/>
          <w:szCs w:val="28"/>
          <w:lang w:eastAsia="ru-RU"/>
        </w:rPr>
        <w:t>п. 2 п. 1 ст. 575 Гражданского кодекса Российской Федерации).</w:t>
      </w:r>
    </w:p>
    <w:p w:rsidR="008323FD" w:rsidRPr="00E91141" w:rsidRDefault="008323FD" w:rsidP="000A29D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учителем подарка стоимостью свыше 3 000 руб. от ученика или его родственника является нарушением запрета и ставит под сомнение объективность принимаемых им решений. В этой связи для обоснования законности получения подарка рекомендуется сохранить документ, подтверждающий его стоимость.</w:t>
      </w:r>
    </w:p>
    <w:p w:rsidR="008323FD" w:rsidRPr="00E91141" w:rsidRDefault="008323FD" w:rsidP="000A29D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4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а</w:t>
      </w:r>
      <w:bookmarkStart w:id="0" w:name="_GoBack"/>
      <w:bookmarkEnd w:id="0"/>
      <w:r w:rsidRPr="00E911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ктами образовательной организации могут быть предусмотрены дополнительные ограничения, связанные с получением подарков, а также регламентирован порядок их получения (ст. 13.3 Федерального закона «Об образовании в Российской Федерации»). Учитель вправе в любое время до передачи ему подарка отказаться от него, в том числе в случае, если возникают сомнения по поводу его стоимости или вида (ст.</w:t>
      </w:r>
      <w:r w:rsidR="00E91141" w:rsidRPr="00E9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141">
        <w:rPr>
          <w:rFonts w:ascii="Times New Roman" w:eastAsia="Times New Roman" w:hAnsi="Times New Roman" w:cs="Times New Roman"/>
          <w:sz w:val="28"/>
          <w:szCs w:val="28"/>
          <w:lang w:eastAsia="ru-RU"/>
        </w:rPr>
        <w:t>573 Гражданского кодекса Российской Федерации).</w:t>
      </w:r>
    </w:p>
    <w:p w:rsidR="008323FD" w:rsidRPr="00E91141" w:rsidRDefault="008323FD" w:rsidP="00FE213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ограничений, связанных с получением подарков, учитель может быть привлечен к дисциплинарной ответственности (замечание, выговор, увольнение) (ст.ст. 22, 81 и 192 Трудового кодекса Российской Федерации). Также учитель может быть привлечен к уголовной ответственности за получение взятки при наличии в его действиях состава преступления (ст. 290 Уголовного кодекса Российской Федерации).</w:t>
      </w:r>
    </w:p>
    <w:p w:rsidR="00FE2130" w:rsidRPr="00E91141" w:rsidRDefault="00FE2130" w:rsidP="00FE21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41" w:rsidRPr="00E91141" w:rsidRDefault="00E91141" w:rsidP="00FE21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41" w:rsidRPr="00E91141" w:rsidRDefault="00E91141" w:rsidP="00FE21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130" w:rsidRPr="00E91141" w:rsidRDefault="00FE2130" w:rsidP="00FE21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88374D" w:rsidRPr="00E91141" w:rsidRDefault="00FE2130" w:rsidP="00E9114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Князева</w:t>
      </w:r>
    </w:p>
    <w:sectPr w:rsidR="0088374D" w:rsidRPr="00E91141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3FD"/>
    <w:rsid w:val="00001EFE"/>
    <w:rsid w:val="00015786"/>
    <w:rsid w:val="00017429"/>
    <w:rsid w:val="0002276F"/>
    <w:rsid w:val="000233D1"/>
    <w:rsid w:val="00025801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47AE"/>
    <w:rsid w:val="00080C71"/>
    <w:rsid w:val="00083075"/>
    <w:rsid w:val="0008492D"/>
    <w:rsid w:val="00084991"/>
    <w:rsid w:val="00094BFE"/>
    <w:rsid w:val="00094C69"/>
    <w:rsid w:val="00096861"/>
    <w:rsid w:val="0009794F"/>
    <w:rsid w:val="000A29DC"/>
    <w:rsid w:val="000A5D45"/>
    <w:rsid w:val="000A5FC6"/>
    <w:rsid w:val="000A7FA3"/>
    <w:rsid w:val="000B32AF"/>
    <w:rsid w:val="000B54A1"/>
    <w:rsid w:val="000B788C"/>
    <w:rsid w:val="000C1893"/>
    <w:rsid w:val="000D0A45"/>
    <w:rsid w:val="000D30AE"/>
    <w:rsid w:val="000E0C89"/>
    <w:rsid w:val="000F1444"/>
    <w:rsid w:val="000F1D0F"/>
    <w:rsid w:val="000F4991"/>
    <w:rsid w:val="000F4F53"/>
    <w:rsid w:val="000F60B5"/>
    <w:rsid w:val="00116365"/>
    <w:rsid w:val="001169B7"/>
    <w:rsid w:val="001170E3"/>
    <w:rsid w:val="00117C37"/>
    <w:rsid w:val="001222DA"/>
    <w:rsid w:val="00140149"/>
    <w:rsid w:val="00140312"/>
    <w:rsid w:val="00141030"/>
    <w:rsid w:val="001478B5"/>
    <w:rsid w:val="00147F6E"/>
    <w:rsid w:val="001755AE"/>
    <w:rsid w:val="00183CF8"/>
    <w:rsid w:val="001862E8"/>
    <w:rsid w:val="00186F39"/>
    <w:rsid w:val="00192504"/>
    <w:rsid w:val="001B1717"/>
    <w:rsid w:val="001B4A0B"/>
    <w:rsid w:val="001B50B8"/>
    <w:rsid w:val="001B7B49"/>
    <w:rsid w:val="001C5ACC"/>
    <w:rsid w:val="001D0604"/>
    <w:rsid w:val="001D06FD"/>
    <w:rsid w:val="001D5423"/>
    <w:rsid w:val="001D7E6C"/>
    <w:rsid w:val="001D7E72"/>
    <w:rsid w:val="001F0EA5"/>
    <w:rsid w:val="001F32EC"/>
    <w:rsid w:val="001F6577"/>
    <w:rsid w:val="001F6809"/>
    <w:rsid w:val="00200CCD"/>
    <w:rsid w:val="0020426A"/>
    <w:rsid w:val="00204945"/>
    <w:rsid w:val="00206509"/>
    <w:rsid w:val="00216B85"/>
    <w:rsid w:val="00216BBB"/>
    <w:rsid w:val="002173D7"/>
    <w:rsid w:val="00222983"/>
    <w:rsid w:val="002230F1"/>
    <w:rsid w:val="002319A7"/>
    <w:rsid w:val="00245805"/>
    <w:rsid w:val="00250BD9"/>
    <w:rsid w:val="002517ED"/>
    <w:rsid w:val="00253D39"/>
    <w:rsid w:val="002554F3"/>
    <w:rsid w:val="00275021"/>
    <w:rsid w:val="00284979"/>
    <w:rsid w:val="002956A7"/>
    <w:rsid w:val="0029725B"/>
    <w:rsid w:val="002A0886"/>
    <w:rsid w:val="002A4BC3"/>
    <w:rsid w:val="002B6383"/>
    <w:rsid w:val="002C5103"/>
    <w:rsid w:val="002C6D72"/>
    <w:rsid w:val="002D4501"/>
    <w:rsid w:val="002D66C5"/>
    <w:rsid w:val="002E039F"/>
    <w:rsid w:val="002E3DBA"/>
    <w:rsid w:val="002F7C46"/>
    <w:rsid w:val="00303783"/>
    <w:rsid w:val="003154F8"/>
    <w:rsid w:val="00316EF2"/>
    <w:rsid w:val="00317587"/>
    <w:rsid w:val="003221CB"/>
    <w:rsid w:val="00355FBE"/>
    <w:rsid w:val="00356CE6"/>
    <w:rsid w:val="00361515"/>
    <w:rsid w:val="00362404"/>
    <w:rsid w:val="00364ABE"/>
    <w:rsid w:val="00372BB6"/>
    <w:rsid w:val="00375417"/>
    <w:rsid w:val="00384594"/>
    <w:rsid w:val="00395AD1"/>
    <w:rsid w:val="00396767"/>
    <w:rsid w:val="00397F95"/>
    <w:rsid w:val="003A52B9"/>
    <w:rsid w:val="003A559B"/>
    <w:rsid w:val="003B1CC9"/>
    <w:rsid w:val="003B4A15"/>
    <w:rsid w:val="003B636A"/>
    <w:rsid w:val="003C1B94"/>
    <w:rsid w:val="003D0D44"/>
    <w:rsid w:val="003E0BC2"/>
    <w:rsid w:val="003E20EE"/>
    <w:rsid w:val="003E3B8A"/>
    <w:rsid w:val="003E608A"/>
    <w:rsid w:val="003F04D3"/>
    <w:rsid w:val="0040055A"/>
    <w:rsid w:val="00400831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55178"/>
    <w:rsid w:val="0045728C"/>
    <w:rsid w:val="00457CA9"/>
    <w:rsid w:val="00462CF4"/>
    <w:rsid w:val="00463282"/>
    <w:rsid w:val="0046346C"/>
    <w:rsid w:val="00467792"/>
    <w:rsid w:val="0047023A"/>
    <w:rsid w:val="0048266C"/>
    <w:rsid w:val="00490CE4"/>
    <w:rsid w:val="004A043B"/>
    <w:rsid w:val="004A5D29"/>
    <w:rsid w:val="004B1E51"/>
    <w:rsid w:val="004B239A"/>
    <w:rsid w:val="004B5BBB"/>
    <w:rsid w:val="004B6EB7"/>
    <w:rsid w:val="004C50A1"/>
    <w:rsid w:val="004C7162"/>
    <w:rsid w:val="004D0182"/>
    <w:rsid w:val="004D7DB3"/>
    <w:rsid w:val="004E1DDC"/>
    <w:rsid w:val="004E4D4F"/>
    <w:rsid w:val="004F4092"/>
    <w:rsid w:val="004F50C4"/>
    <w:rsid w:val="00500D65"/>
    <w:rsid w:val="005011A9"/>
    <w:rsid w:val="00501E9F"/>
    <w:rsid w:val="00501FD7"/>
    <w:rsid w:val="005068A2"/>
    <w:rsid w:val="00512BFE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74E3"/>
    <w:rsid w:val="005629EE"/>
    <w:rsid w:val="005649E3"/>
    <w:rsid w:val="00567F27"/>
    <w:rsid w:val="00571373"/>
    <w:rsid w:val="00572619"/>
    <w:rsid w:val="00573871"/>
    <w:rsid w:val="0057773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745E"/>
    <w:rsid w:val="005D7DBB"/>
    <w:rsid w:val="005E2924"/>
    <w:rsid w:val="00615FF9"/>
    <w:rsid w:val="0061689B"/>
    <w:rsid w:val="006217FA"/>
    <w:rsid w:val="00625FFA"/>
    <w:rsid w:val="006273DE"/>
    <w:rsid w:val="006331E9"/>
    <w:rsid w:val="006350C6"/>
    <w:rsid w:val="0064510E"/>
    <w:rsid w:val="00650696"/>
    <w:rsid w:val="00650B18"/>
    <w:rsid w:val="00654263"/>
    <w:rsid w:val="00656580"/>
    <w:rsid w:val="0067305D"/>
    <w:rsid w:val="006750E5"/>
    <w:rsid w:val="0068168F"/>
    <w:rsid w:val="00692D4F"/>
    <w:rsid w:val="00692D6A"/>
    <w:rsid w:val="00693742"/>
    <w:rsid w:val="00696687"/>
    <w:rsid w:val="006A4183"/>
    <w:rsid w:val="006C34B1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96482"/>
    <w:rsid w:val="007A21B3"/>
    <w:rsid w:val="007A4B3B"/>
    <w:rsid w:val="007B07B3"/>
    <w:rsid w:val="007B1931"/>
    <w:rsid w:val="007B2C0E"/>
    <w:rsid w:val="007B719A"/>
    <w:rsid w:val="007C7319"/>
    <w:rsid w:val="007D272B"/>
    <w:rsid w:val="007E6FFE"/>
    <w:rsid w:val="007F3813"/>
    <w:rsid w:val="00805D29"/>
    <w:rsid w:val="00806FEE"/>
    <w:rsid w:val="008123CE"/>
    <w:rsid w:val="008125E4"/>
    <w:rsid w:val="00817E94"/>
    <w:rsid w:val="0082480B"/>
    <w:rsid w:val="008302A2"/>
    <w:rsid w:val="008323FD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A00F4"/>
    <w:rsid w:val="008A10E0"/>
    <w:rsid w:val="008B597E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32FC2"/>
    <w:rsid w:val="00955429"/>
    <w:rsid w:val="009569F9"/>
    <w:rsid w:val="00957F5B"/>
    <w:rsid w:val="0098319E"/>
    <w:rsid w:val="009A0F1C"/>
    <w:rsid w:val="009A305B"/>
    <w:rsid w:val="009A7239"/>
    <w:rsid w:val="009B161F"/>
    <w:rsid w:val="009D2649"/>
    <w:rsid w:val="009E2B79"/>
    <w:rsid w:val="009E3B13"/>
    <w:rsid w:val="009E4716"/>
    <w:rsid w:val="009F2736"/>
    <w:rsid w:val="00A00726"/>
    <w:rsid w:val="00A02B49"/>
    <w:rsid w:val="00A13229"/>
    <w:rsid w:val="00A1752F"/>
    <w:rsid w:val="00A17920"/>
    <w:rsid w:val="00A227B3"/>
    <w:rsid w:val="00A27DD4"/>
    <w:rsid w:val="00A31CE0"/>
    <w:rsid w:val="00A34CC7"/>
    <w:rsid w:val="00A3741F"/>
    <w:rsid w:val="00A37D9D"/>
    <w:rsid w:val="00A47C53"/>
    <w:rsid w:val="00A56E2D"/>
    <w:rsid w:val="00A610DA"/>
    <w:rsid w:val="00A61C67"/>
    <w:rsid w:val="00A846B4"/>
    <w:rsid w:val="00A8782D"/>
    <w:rsid w:val="00A92184"/>
    <w:rsid w:val="00A943AD"/>
    <w:rsid w:val="00AB29AD"/>
    <w:rsid w:val="00AB6FE1"/>
    <w:rsid w:val="00AC7814"/>
    <w:rsid w:val="00AE4111"/>
    <w:rsid w:val="00AE6CD7"/>
    <w:rsid w:val="00AF2E83"/>
    <w:rsid w:val="00AF5C50"/>
    <w:rsid w:val="00AF6FEF"/>
    <w:rsid w:val="00B015F9"/>
    <w:rsid w:val="00B016C7"/>
    <w:rsid w:val="00B174C2"/>
    <w:rsid w:val="00B2309D"/>
    <w:rsid w:val="00B24BD3"/>
    <w:rsid w:val="00B26E5F"/>
    <w:rsid w:val="00B36392"/>
    <w:rsid w:val="00B4634C"/>
    <w:rsid w:val="00B511E3"/>
    <w:rsid w:val="00B55683"/>
    <w:rsid w:val="00B621F3"/>
    <w:rsid w:val="00B6503E"/>
    <w:rsid w:val="00B6519E"/>
    <w:rsid w:val="00B70DF5"/>
    <w:rsid w:val="00B71ADC"/>
    <w:rsid w:val="00B742D7"/>
    <w:rsid w:val="00B87EA1"/>
    <w:rsid w:val="00B94026"/>
    <w:rsid w:val="00B97499"/>
    <w:rsid w:val="00B979C4"/>
    <w:rsid w:val="00BA1D30"/>
    <w:rsid w:val="00BA3F13"/>
    <w:rsid w:val="00BB2D96"/>
    <w:rsid w:val="00BC07FE"/>
    <w:rsid w:val="00BC3EB9"/>
    <w:rsid w:val="00BD0171"/>
    <w:rsid w:val="00BF76F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46C5"/>
    <w:rsid w:val="00C76D64"/>
    <w:rsid w:val="00C97DDE"/>
    <w:rsid w:val="00CA23BB"/>
    <w:rsid w:val="00CC0947"/>
    <w:rsid w:val="00CC0EFB"/>
    <w:rsid w:val="00CC30BB"/>
    <w:rsid w:val="00CC5CDD"/>
    <w:rsid w:val="00CD4FE6"/>
    <w:rsid w:val="00CE452A"/>
    <w:rsid w:val="00CE784C"/>
    <w:rsid w:val="00D07321"/>
    <w:rsid w:val="00D1082A"/>
    <w:rsid w:val="00D13EDB"/>
    <w:rsid w:val="00D16BF0"/>
    <w:rsid w:val="00D2350C"/>
    <w:rsid w:val="00D25E11"/>
    <w:rsid w:val="00D25F3F"/>
    <w:rsid w:val="00D2761D"/>
    <w:rsid w:val="00D30357"/>
    <w:rsid w:val="00D3412E"/>
    <w:rsid w:val="00D43C5C"/>
    <w:rsid w:val="00D45D8C"/>
    <w:rsid w:val="00D471FF"/>
    <w:rsid w:val="00D47558"/>
    <w:rsid w:val="00D55F50"/>
    <w:rsid w:val="00D60D35"/>
    <w:rsid w:val="00D631D9"/>
    <w:rsid w:val="00D639F8"/>
    <w:rsid w:val="00D63DE9"/>
    <w:rsid w:val="00D658DF"/>
    <w:rsid w:val="00D702A8"/>
    <w:rsid w:val="00D763DA"/>
    <w:rsid w:val="00D9513B"/>
    <w:rsid w:val="00D952C5"/>
    <w:rsid w:val="00DA58F2"/>
    <w:rsid w:val="00DA7949"/>
    <w:rsid w:val="00DB6B27"/>
    <w:rsid w:val="00DC14E2"/>
    <w:rsid w:val="00DD72D1"/>
    <w:rsid w:val="00DE6E9C"/>
    <w:rsid w:val="00DF4EA9"/>
    <w:rsid w:val="00DF51E3"/>
    <w:rsid w:val="00DF5C28"/>
    <w:rsid w:val="00DF63D4"/>
    <w:rsid w:val="00E0286D"/>
    <w:rsid w:val="00E07FD4"/>
    <w:rsid w:val="00E21ED0"/>
    <w:rsid w:val="00E37785"/>
    <w:rsid w:val="00E37E1A"/>
    <w:rsid w:val="00E40ACB"/>
    <w:rsid w:val="00E40C04"/>
    <w:rsid w:val="00E51B7E"/>
    <w:rsid w:val="00E6371A"/>
    <w:rsid w:val="00E65AF6"/>
    <w:rsid w:val="00E66C68"/>
    <w:rsid w:val="00E7405C"/>
    <w:rsid w:val="00E80FD9"/>
    <w:rsid w:val="00E82349"/>
    <w:rsid w:val="00E8320B"/>
    <w:rsid w:val="00E91141"/>
    <w:rsid w:val="00E93A5C"/>
    <w:rsid w:val="00E95261"/>
    <w:rsid w:val="00E96EE0"/>
    <w:rsid w:val="00E9726E"/>
    <w:rsid w:val="00EA3F66"/>
    <w:rsid w:val="00EA4E3D"/>
    <w:rsid w:val="00EA7B3E"/>
    <w:rsid w:val="00EB3BFC"/>
    <w:rsid w:val="00EB723E"/>
    <w:rsid w:val="00EE1EA3"/>
    <w:rsid w:val="00EE2735"/>
    <w:rsid w:val="00EF2A8A"/>
    <w:rsid w:val="00EF54B7"/>
    <w:rsid w:val="00EF61F7"/>
    <w:rsid w:val="00EF6EC6"/>
    <w:rsid w:val="00EF7CCE"/>
    <w:rsid w:val="00F103CC"/>
    <w:rsid w:val="00F133AA"/>
    <w:rsid w:val="00F2623D"/>
    <w:rsid w:val="00F41C71"/>
    <w:rsid w:val="00F46A79"/>
    <w:rsid w:val="00F521A6"/>
    <w:rsid w:val="00F64578"/>
    <w:rsid w:val="00F6576B"/>
    <w:rsid w:val="00F73563"/>
    <w:rsid w:val="00F80A3E"/>
    <w:rsid w:val="00F858BB"/>
    <w:rsid w:val="00F907CE"/>
    <w:rsid w:val="00FB009C"/>
    <w:rsid w:val="00FB0C3A"/>
    <w:rsid w:val="00FB1FDA"/>
    <w:rsid w:val="00FB2486"/>
    <w:rsid w:val="00FC449E"/>
    <w:rsid w:val="00FC5585"/>
    <w:rsid w:val="00FC6A0D"/>
    <w:rsid w:val="00FD0F4E"/>
    <w:rsid w:val="00FD2F63"/>
    <w:rsid w:val="00FD791D"/>
    <w:rsid w:val="00FE1CF4"/>
    <w:rsid w:val="00FE2130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C2741-7B2C-4EE5-9614-1AFF9717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323FD"/>
  </w:style>
  <w:style w:type="character" w:customStyle="1" w:styleId="feeds-pagenavigationtooltip">
    <w:name w:val="feeds-page__navigation_tooltip"/>
    <w:basedOn w:val="a0"/>
    <w:rsid w:val="008323FD"/>
  </w:style>
  <w:style w:type="paragraph" w:styleId="a3">
    <w:name w:val="Normal (Web)"/>
    <w:basedOn w:val="a"/>
    <w:uiPriority w:val="99"/>
    <w:semiHidden/>
    <w:unhideWhenUsed/>
    <w:rsid w:val="0083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0979">
          <w:marLeft w:val="0"/>
          <w:marRight w:val="0"/>
          <w:marTop w:val="0"/>
          <w:marBottom w:val="7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3">
          <w:marLeft w:val="0"/>
          <w:marRight w:val="5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2870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89578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Побежимова</cp:lastModifiedBy>
  <cp:revision>7</cp:revision>
  <dcterms:created xsi:type="dcterms:W3CDTF">2022-02-05T13:54:00Z</dcterms:created>
  <dcterms:modified xsi:type="dcterms:W3CDTF">2022-02-18T06:19:00Z</dcterms:modified>
</cp:coreProperties>
</file>