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5F938" w14:textId="5886D9AB" w:rsidR="00645A56" w:rsidRPr="00645A56" w:rsidRDefault="00645A56" w:rsidP="00645A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45A56">
        <w:rPr>
          <w:rFonts w:ascii="Roboto" w:eastAsia="Times New Roman" w:hAnsi="Roboto" w:cs="Times New Roman"/>
          <w:b/>
          <w:bCs/>
          <w:color w:val="000000"/>
          <w:sz w:val="21"/>
          <w:szCs w:val="21"/>
          <w:shd w:val="clear" w:color="auto" w:fill="FFFFFF"/>
          <w:lang w:eastAsia="ru-RU"/>
        </w:rPr>
        <w:t xml:space="preserve">Прокуратура </w:t>
      </w:r>
      <w:r w:rsidRPr="00645A56">
        <w:rPr>
          <w:rFonts w:ascii="Roboto" w:eastAsia="Times New Roman" w:hAnsi="Roboto" w:cs="Times New Roman"/>
          <w:b/>
          <w:bCs/>
          <w:color w:val="000000"/>
          <w:sz w:val="21"/>
          <w:szCs w:val="21"/>
          <w:shd w:val="clear" w:color="auto" w:fill="FFFFFF"/>
          <w:lang w:eastAsia="ru-RU"/>
        </w:rPr>
        <w:t>г. Электростали</w:t>
      </w:r>
      <w:r w:rsidRPr="00645A56">
        <w:rPr>
          <w:rFonts w:ascii="Roboto" w:eastAsia="Times New Roman" w:hAnsi="Roboto" w:cs="Times New Roman"/>
          <w:b/>
          <w:bCs/>
          <w:color w:val="000000"/>
          <w:sz w:val="21"/>
          <w:szCs w:val="21"/>
          <w:shd w:val="clear" w:color="auto" w:fill="FFFFFF"/>
          <w:lang w:eastAsia="ru-RU"/>
        </w:rPr>
        <w:t xml:space="preserve"> добилась проведения ремонта в квартире пенсионерки</w:t>
      </w:r>
    </w:p>
    <w:p w14:paraId="37F694EA" w14:textId="77777777" w:rsidR="00645A56" w:rsidRPr="00645A56" w:rsidRDefault="00645A56" w:rsidP="00645A5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</w:p>
    <w:p w14:paraId="09BB97FF" w14:textId="48C66C44" w:rsidR="00645A56" w:rsidRPr="00645A56" w:rsidRDefault="00645A56" w:rsidP="00645A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A56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 xml:space="preserve">В прокуратуру </w:t>
      </w:r>
      <w:r w:rsidR="00F93399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города</w:t>
      </w:r>
      <w:r w:rsidRPr="00645A56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 xml:space="preserve"> обратилась </w:t>
      </w:r>
      <w:r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 xml:space="preserve">местная </w:t>
      </w:r>
      <w:r w:rsidRPr="00645A56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жительница. Пенсионерка пояснила, что ей предоставлена муниципальная квартира по договору социального найма.</w:t>
      </w:r>
      <w:r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proofErr w:type="gramStart"/>
      <w:r w:rsidRPr="00645A56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Однако</w:t>
      </w:r>
      <w:proofErr w:type="gramEnd"/>
      <w:r w:rsidRPr="00645A56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 xml:space="preserve"> из-за протекающей крыши на стенах жилого помещения появилась плесень.</w:t>
      </w:r>
    </w:p>
    <w:p w14:paraId="7CC2D3F2" w14:textId="77777777" w:rsidR="00645A56" w:rsidRPr="00645A56" w:rsidRDefault="00645A56" w:rsidP="00645A56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</w:p>
    <w:p w14:paraId="5949E199" w14:textId="77777777" w:rsidR="00645A56" w:rsidRPr="00645A56" w:rsidRDefault="00645A56" w:rsidP="00645A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A56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На ее просьбу провести ремонт сотрудники муниципалитета пообещали принять меры, но в течение более двух месяцев ничего сделано не было. Женщине ничего больше не оставалось, как пойти за защитой к прокурору.</w:t>
      </w:r>
    </w:p>
    <w:p w14:paraId="0260A000" w14:textId="77777777" w:rsidR="00645A56" w:rsidRPr="00645A56" w:rsidRDefault="00645A56" w:rsidP="00645A56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</w:p>
    <w:p w14:paraId="4FE6C550" w14:textId="77777777" w:rsidR="00645A56" w:rsidRPr="00645A56" w:rsidRDefault="00645A56" w:rsidP="00645A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A56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По результатам проверки прокуратура внесла в адрес главы администрации округа представление с требованием об устранении нарушений закона.</w:t>
      </w:r>
    </w:p>
    <w:p w14:paraId="632C796F" w14:textId="77777777" w:rsidR="00645A56" w:rsidRPr="00645A56" w:rsidRDefault="00645A56" w:rsidP="00645A56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</w:p>
    <w:p w14:paraId="7694BF46" w14:textId="21A785D2" w:rsidR="002A26FF" w:rsidRDefault="00645A56" w:rsidP="00645A56">
      <w:pPr>
        <w:jc w:val="both"/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</w:pPr>
      <w:r w:rsidRPr="00645A56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После вмешательства надзорного ведомства крыша дома отремонтирована, плесень нейтрализована.</w:t>
      </w:r>
    </w:p>
    <w:p w14:paraId="32C59DCF" w14:textId="6243E3D7" w:rsidR="00645A56" w:rsidRDefault="00645A56" w:rsidP="00645A56">
      <w:pPr>
        <w:jc w:val="both"/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</w:pPr>
    </w:p>
    <w:p w14:paraId="2308FB25" w14:textId="68FBCB78" w:rsidR="00645A56" w:rsidRPr="00645A56" w:rsidRDefault="00645A56" w:rsidP="00645A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45A56">
        <w:rPr>
          <w:rFonts w:ascii="Roboto" w:eastAsia="Times New Roman" w:hAnsi="Roboto" w:cs="Times New Roman"/>
          <w:b/>
          <w:bCs/>
          <w:color w:val="000000"/>
          <w:sz w:val="21"/>
          <w:szCs w:val="21"/>
          <w:shd w:val="clear" w:color="auto" w:fill="FFFFFF"/>
          <w:lang w:eastAsia="ru-RU"/>
        </w:rPr>
        <w:t xml:space="preserve">После прокурорской проверки житель </w:t>
      </w:r>
      <w:r>
        <w:rPr>
          <w:rFonts w:ascii="Roboto" w:eastAsia="Times New Roman" w:hAnsi="Roboto" w:cs="Times New Roman"/>
          <w:b/>
          <w:bCs/>
          <w:color w:val="000000"/>
          <w:sz w:val="21"/>
          <w:szCs w:val="21"/>
          <w:shd w:val="clear" w:color="auto" w:fill="FFFFFF"/>
          <w:lang w:eastAsia="ru-RU"/>
        </w:rPr>
        <w:t>города</w:t>
      </w:r>
      <w:r w:rsidRPr="00645A56">
        <w:rPr>
          <w:rFonts w:ascii="Roboto" w:eastAsia="Times New Roman" w:hAnsi="Roboto" w:cs="Times New Roman"/>
          <w:b/>
          <w:bCs/>
          <w:color w:val="000000"/>
          <w:sz w:val="21"/>
          <w:szCs w:val="21"/>
          <w:shd w:val="clear" w:color="auto" w:fill="FFFFFF"/>
          <w:lang w:eastAsia="ru-RU"/>
        </w:rPr>
        <w:t xml:space="preserve"> заплатит штраф за оскорбление коллеги</w:t>
      </w:r>
    </w:p>
    <w:p w14:paraId="2A9773A7" w14:textId="77777777" w:rsidR="00645A56" w:rsidRPr="00645A56" w:rsidRDefault="00645A56" w:rsidP="00645A5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</w:p>
    <w:p w14:paraId="0F3C8827" w14:textId="3F8C27F5" w:rsidR="00645A56" w:rsidRPr="00645A56" w:rsidRDefault="00645A56" w:rsidP="00645A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A56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 xml:space="preserve">В прокуратуру </w:t>
      </w:r>
      <w:r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г. Электростали</w:t>
      </w:r>
      <w:r w:rsidRPr="00645A56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 xml:space="preserve"> обратилась сотрудница одной </w:t>
      </w:r>
      <w:r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организаций города</w:t>
      </w:r>
      <w:r w:rsidRPr="00645A56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 xml:space="preserve"> и сообщила о факте унизительных высказываний в её адрес со стороны коллеги.</w:t>
      </w:r>
    </w:p>
    <w:p w14:paraId="203FFE06" w14:textId="77777777" w:rsidR="00645A56" w:rsidRPr="00645A56" w:rsidRDefault="00645A56" w:rsidP="00645A56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</w:p>
    <w:p w14:paraId="5200F0B3" w14:textId="77777777" w:rsidR="00645A56" w:rsidRPr="00645A56" w:rsidRDefault="00645A56" w:rsidP="00645A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A56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Коллега факт оскорбления женщины не отрицал, подтвердив, что сделал это на фоне сложившихся личных неприязненных отношений.</w:t>
      </w:r>
    </w:p>
    <w:p w14:paraId="091EF449" w14:textId="77777777" w:rsidR="00645A56" w:rsidRPr="00645A56" w:rsidRDefault="00645A56" w:rsidP="00645A56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</w:p>
    <w:p w14:paraId="6188A08C" w14:textId="23A50E6A" w:rsidR="00645A56" w:rsidRDefault="00645A56" w:rsidP="00645A56">
      <w:pPr>
        <w:jc w:val="both"/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</w:pPr>
      <w:r w:rsidRPr="00645A56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Прокурор возбудил в его отношении дело об административном правонарушении по ч. 1 ст.</w:t>
      </w:r>
      <w:r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 </w:t>
      </w:r>
      <w:r w:rsidRPr="00645A56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5.61 КоАП РФ, по итогам рассмотрения которого суд назначил виновному штраф в размере 3 тыс. рублей.</w:t>
      </w:r>
    </w:p>
    <w:p w14:paraId="0E26CCBB" w14:textId="0188DBB5" w:rsidR="001828D1" w:rsidRDefault="001828D1" w:rsidP="00645A56">
      <w:pPr>
        <w:jc w:val="both"/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</w:pPr>
    </w:p>
    <w:p w14:paraId="4A2DC85A" w14:textId="0465C229" w:rsidR="001828D1" w:rsidRPr="001828D1" w:rsidRDefault="001828D1" w:rsidP="001828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828D1">
        <w:rPr>
          <w:rFonts w:ascii="Roboto" w:eastAsia="Times New Roman" w:hAnsi="Roboto" w:cs="Times New Roman"/>
          <w:b/>
          <w:bCs/>
          <w:color w:val="000000"/>
          <w:sz w:val="21"/>
          <w:szCs w:val="21"/>
          <w:shd w:val="clear" w:color="auto" w:fill="FFFFFF"/>
          <w:lang w:eastAsia="ru-RU"/>
        </w:rPr>
        <w:t xml:space="preserve">После вмешательства прокуратуры </w:t>
      </w:r>
      <w:r>
        <w:rPr>
          <w:rFonts w:ascii="Roboto" w:eastAsia="Times New Roman" w:hAnsi="Roboto" w:cs="Times New Roman"/>
          <w:b/>
          <w:bCs/>
          <w:color w:val="000000"/>
          <w:sz w:val="21"/>
          <w:szCs w:val="21"/>
          <w:shd w:val="clear" w:color="auto" w:fill="FFFFFF"/>
          <w:lang w:eastAsia="ru-RU"/>
        </w:rPr>
        <w:t xml:space="preserve">г. Электростали </w:t>
      </w:r>
      <w:r w:rsidRPr="001828D1">
        <w:rPr>
          <w:rFonts w:ascii="Roboto" w:eastAsia="Times New Roman" w:hAnsi="Roboto" w:cs="Times New Roman"/>
          <w:b/>
          <w:bCs/>
          <w:color w:val="000000"/>
          <w:sz w:val="21"/>
          <w:szCs w:val="21"/>
          <w:shd w:val="clear" w:color="auto" w:fill="FFFFFF"/>
          <w:lang w:eastAsia="ru-RU"/>
        </w:rPr>
        <w:t>женщина-инвалид обеспечена необходимыми лекарствами</w:t>
      </w:r>
    </w:p>
    <w:p w14:paraId="596C049A" w14:textId="77777777" w:rsidR="001828D1" w:rsidRPr="001828D1" w:rsidRDefault="001828D1" w:rsidP="001828D1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</w:p>
    <w:p w14:paraId="1FF974F8" w14:textId="4AFA6E49" w:rsidR="001828D1" w:rsidRPr="001828D1" w:rsidRDefault="001828D1" w:rsidP="001828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8D1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 xml:space="preserve">Прокуратура </w:t>
      </w:r>
      <w:r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города</w:t>
      </w:r>
      <w:r w:rsidRPr="001828D1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 xml:space="preserve"> провела проверку по обращению местной жительницы о ненадлежащем лекарственном обеспечении ее матери</w:t>
      </w:r>
      <w:r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.</w:t>
      </w:r>
    </w:p>
    <w:p w14:paraId="40090C96" w14:textId="77777777" w:rsidR="001828D1" w:rsidRPr="001828D1" w:rsidRDefault="001828D1" w:rsidP="001828D1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</w:p>
    <w:p w14:paraId="36349CB3" w14:textId="77777777" w:rsidR="001828D1" w:rsidRPr="001828D1" w:rsidRDefault="001828D1" w:rsidP="001828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8D1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Установлено, что женщина страдает от тяжелого заболевания и по жизненным показаниям нуждается в постоянном приеме дорогостоящих препаратов.</w:t>
      </w:r>
      <w:r w:rsidRPr="001828D1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1828D1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Вопреки требованиям закона аптека не выдавала ей лекарства по рецепту, ссылаясь на их отсутствие.</w:t>
      </w:r>
    </w:p>
    <w:p w14:paraId="1B6C6070" w14:textId="77777777" w:rsidR="001828D1" w:rsidRPr="001828D1" w:rsidRDefault="001828D1" w:rsidP="001828D1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</w:p>
    <w:p w14:paraId="27BC6143" w14:textId="77777777" w:rsidR="001828D1" w:rsidRPr="001828D1" w:rsidRDefault="001828D1" w:rsidP="001828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8D1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Прокурор внес представление в адрес главного врача территориальной больницы, не оформившей заявку на обеспечение аптечного учреждения нужными медикаментами.</w:t>
      </w:r>
    </w:p>
    <w:p w14:paraId="00EC0024" w14:textId="77777777" w:rsidR="001828D1" w:rsidRPr="001828D1" w:rsidRDefault="001828D1" w:rsidP="001828D1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</w:p>
    <w:p w14:paraId="7A6163F3" w14:textId="4ED657FD" w:rsidR="001828D1" w:rsidRDefault="001828D1" w:rsidP="001828D1">
      <w:pPr>
        <w:jc w:val="both"/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</w:pPr>
      <w:r w:rsidRPr="001828D1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После вмешательства надзорного органа права инвалида восстановлены, ей предоставлены необходимые лекарственные средства.</w:t>
      </w:r>
    </w:p>
    <w:p w14:paraId="0FFA6E7D" w14:textId="156D6244" w:rsidR="001828D1" w:rsidRDefault="001828D1" w:rsidP="001828D1">
      <w:pPr>
        <w:jc w:val="both"/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</w:pPr>
    </w:p>
    <w:p w14:paraId="782B6F97" w14:textId="447AE94F" w:rsidR="001828D1" w:rsidRPr="001828D1" w:rsidRDefault="001828D1" w:rsidP="001828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828D1">
        <w:rPr>
          <w:rFonts w:ascii="Roboto" w:eastAsia="Times New Roman" w:hAnsi="Roboto" w:cs="Times New Roman"/>
          <w:b/>
          <w:bCs/>
          <w:color w:val="000000"/>
          <w:sz w:val="21"/>
          <w:szCs w:val="21"/>
          <w:shd w:val="clear" w:color="auto" w:fill="FFFFFF"/>
          <w:lang w:eastAsia="ru-RU"/>
        </w:rPr>
        <w:t xml:space="preserve">Прокуратура </w:t>
      </w:r>
      <w:r w:rsidRPr="001828D1">
        <w:rPr>
          <w:rFonts w:ascii="Roboto" w:eastAsia="Times New Roman" w:hAnsi="Roboto" w:cs="Times New Roman"/>
          <w:b/>
          <w:bCs/>
          <w:color w:val="000000"/>
          <w:sz w:val="21"/>
          <w:szCs w:val="21"/>
          <w:shd w:val="clear" w:color="auto" w:fill="FFFFFF"/>
          <w:lang w:eastAsia="ru-RU"/>
        </w:rPr>
        <w:t>г. Электростали</w:t>
      </w:r>
      <w:r w:rsidRPr="001828D1">
        <w:rPr>
          <w:rFonts w:ascii="Roboto" w:eastAsia="Times New Roman" w:hAnsi="Roboto" w:cs="Times New Roman"/>
          <w:b/>
          <w:bCs/>
          <w:color w:val="000000"/>
          <w:sz w:val="21"/>
          <w:szCs w:val="21"/>
          <w:shd w:val="clear" w:color="auto" w:fill="FFFFFF"/>
          <w:lang w:eastAsia="ru-RU"/>
        </w:rPr>
        <w:t xml:space="preserve"> в судебном порядке добилась лишения водительских прав 5 страдающих алкоголизмом граждан</w:t>
      </w:r>
    </w:p>
    <w:p w14:paraId="3564DD35" w14:textId="77777777" w:rsidR="001828D1" w:rsidRPr="001828D1" w:rsidRDefault="001828D1" w:rsidP="001828D1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</w:p>
    <w:p w14:paraId="7986FCB6" w14:textId="7F3452E7" w:rsidR="001828D1" w:rsidRPr="001828D1" w:rsidRDefault="001828D1" w:rsidP="001828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8D1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 xml:space="preserve">Прокуратура </w:t>
      </w:r>
      <w:r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города</w:t>
      </w:r>
      <w:r w:rsidRPr="001828D1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 xml:space="preserve"> в ходе проверки установила, что </w:t>
      </w:r>
      <w:r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несколько</w:t>
      </w:r>
      <w:r w:rsidRPr="001828D1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 xml:space="preserve"> местных жителей имеют зависимость от алкоголя, состоят на учете у врача психиатра-нарколога, но при это пользуются водительскими удостоверениями и водят автомобили.</w:t>
      </w:r>
    </w:p>
    <w:p w14:paraId="4A99D6BD" w14:textId="77777777" w:rsidR="001828D1" w:rsidRPr="001828D1" w:rsidRDefault="001828D1" w:rsidP="001828D1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</w:p>
    <w:p w14:paraId="0ACFFDFC" w14:textId="77777777" w:rsidR="001828D1" w:rsidRPr="001828D1" w:rsidRDefault="001828D1" w:rsidP="001828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8D1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lastRenderedPageBreak/>
        <w:t>В целях устранения нарушений закона прокуратура направила в суд иски о прекращении права граждан на управление транспортными средствами.</w:t>
      </w:r>
    </w:p>
    <w:p w14:paraId="684F608C" w14:textId="77777777" w:rsidR="001828D1" w:rsidRPr="001828D1" w:rsidRDefault="001828D1" w:rsidP="001828D1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</w:p>
    <w:p w14:paraId="205F8EAA" w14:textId="60A80BF5" w:rsidR="001828D1" w:rsidRDefault="001828D1" w:rsidP="001828D1">
      <w:pPr>
        <w:jc w:val="both"/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</w:pPr>
      <w:r w:rsidRPr="001828D1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Исковые требования удовлетворены. Страдающие алкоголизмом лишены водительских прав.</w:t>
      </w:r>
    </w:p>
    <w:p w14:paraId="29DF9FA8" w14:textId="46E10585" w:rsidR="00945295" w:rsidRDefault="00945295" w:rsidP="00945295">
      <w:pPr>
        <w:jc w:val="both"/>
        <w:rPr>
          <w:rFonts w:ascii="Roboto" w:eastAsia="Times New Roman" w:hAnsi="Roboto" w:cs="Times New Roman"/>
          <w:b/>
          <w:bCs/>
          <w:color w:val="000000"/>
          <w:sz w:val="21"/>
          <w:szCs w:val="21"/>
          <w:shd w:val="clear" w:color="auto" w:fill="FFFFFF"/>
          <w:lang w:eastAsia="ru-RU"/>
        </w:rPr>
      </w:pPr>
    </w:p>
    <w:p w14:paraId="7D7A7852" w14:textId="72AF9D0F" w:rsidR="00971C67" w:rsidRPr="00971C67" w:rsidRDefault="00971C67" w:rsidP="00971C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71C67">
        <w:rPr>
          <w:rFonts w:ascii="Roboto" w:eastAsia="Times New Roman" w:hAnsi="Roboto" w:cs="Times New Roman"/>
          <w:b/>
          <w:bCs/>
          <w:color w:val="000000"/>
          <w:sz w:val="21"/>
          <w:szCs w:val="21"/>
          <w:shd w:val="clear" w:color="auto" w:fill="FFFFFF"/>
          <w:lang w:eastAsia="ru-RU"/>
        </w:rPr>
        <w:t xml:space="preserve">На основании постановления прокурора </w:t>
      </w:r>
      <w:r w:rsidRPr="00971C67">
        <w:rPr>
          <w:rFonts w:ascii="Roboto" w:eastAsia="Times New Roman" w:hAnsi="Roboto" w:cs="Times New Roman"/>
          <w:b/>
          <w:bCs/>
          <w:color w:val="000000"/>
          <w:sz w:val="21"/>
          <w:szCs w:val="21"/>
          <w:shd w:val="clear" w:color="auto" w:fill="FFFFFF"/>
          <w:lang w:eastAsia="ru-RU"/>
        </w:rPr>
        <w:t>г. Электростали</w:t>
      </w:r>
      <w:r w:rsidRPr="00971C67">
        <w:rPr>
          <w:rFonts w:ascii="Roboto" w:eastAsia="Times New Roman" w:hAnsi="Roboto" w:cs="Times New Roman"/>
          <w:b/>
          <w:bCs/>
          <w:color w:val="000000"/>
          <w:sz w:val="21"/>
          <w:szCs w:val="21"/>
          <w:shd w:val="clear" w:color="auto" w:fill="FFFFFF"/>
          <w:lang w:eastAsia="ru-RU"/>
        </w:rPr>
        <w:t xml:space="preserve"> руководитель теплоснабжающей организации оштрафован за несоблюдение требований законодательства о порядке рассмотрения обращений граждан</w:t>
      </w:r>
    </w:p>
    <w:p w14:paraId="5E66E7E9" w14:textId="77777777" w:rsidR="00971C67" w:rsidRPr="00971C67" w:rsidRDefault="00971C67" w:rsidP="00971C6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</w:p>
    <w:p w14:paraId="2CDBB4E1" w14:textId="56293A30" w:rsidR="00971C67" w:rsidRPr="00971C67" w:rsidRDefault="00971C67" w:rsidP="00971C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C67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Прокуратура в ходе проверки установила, что местный житель через систему ГИС ЖКХ обратился в теплоснабжающую организацию с жалобой по вопросу начисления платы за отопление, однако ответ ему в срок не дали.</w:t>
      </w:r>
    </w:p>
    <w:p w14:paraId="03B6F069" w14:textId="77777777" w:rsidR="00971C67" w:rsidRPr="00971C67" w:rsidRDefault="00971C67" w:rsidP="00971C6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</w:p>
    <w:p w14:paraId="1C31A95D" w14:textId="77777777" w:rsidR="00971C67" w:rsidRPr="00971C67" w:rsidRDefault="00971C67" w:rsidP="00971C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C67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Прокурор внес в адрес директора компании представление, а также возбудил в его отношении дела об административных правонарушениях по ч.2 ст.13.19.2 (неразмещение сведений в ГИС ЖКХ) и ст. 5.59 (нарушение порядка рассмотрения обращений граждан) КоАП РФ. По итогам рассмотрения указанных дел ему назначено наказание в виде штрафа и предупреждения.</w:t>
      </w:r>
    </w:p>
    <w:p w14:paraId="383B179F" w14:textId="77777777" w:rsidR="00971C67" w:rsidRPr="00971C67" w:rsidRDefault="00971C67" w:rsidP="00971C6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</w:p>
    <w:p w14:paraId="419D8B5E" w14:textId="06AA3974" w:rsidR="00971C67" w:rsidRPr="00645A56" w:rsidRDefault="00971C67" w:rsidP="00971C67">
      <w:pPr>
        <w:jc w:val="both"/>
      </w:pPr>
      <w:r w:rsidRPr="00971C67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После вмешательства прокуратуры права гражданина восстановлены</w:t>
      </w:r>
      <w:r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.</w:t>
      </w:r>
    </w:p>
    <w:sectPr w:rsidR="00971C67" w:rsidRPr="00645A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6EA"/>
    <w:rsid w:val="001828D1"/>
    <w:rsid w:val="002616EA"/>
    <w:rsid w:val="002A26FF"/>
    <w:rsid w:val="00406FCF"/>
    <w:rsid w:val="00645A56"/>
    <w:rsid w:val="00945295"/>
    <w:rsid w:val="00971C67"/>
    <w:rsid w:val="00F93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0A1FB"/>
  <w15:chartTrackingRefBased/>
  <w15:docId w15:val="{9FC1081F-A584-4752-ADEA-17A7F000D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6FCF"/>
    <w:pPr>
      <w:spacing w:after="0" w:line="360" w:lineRule="auto"/>
      <w:jc w:val="center"/>
    </w:pPr>
    <w:rPr>
      <w:rFonts w:ascii="Times New Roman" w:hAnsi="Times New Roman"/>
      <w:b/>
      <w:sz w:val="28"/>
    </w:rPr>
  </w:style>
  <w:style w:type="paragraph" w:styleId="a4">
    <w:name w:val="Normal (Web)"/>
    <w:basedOn w:val="a"/>
    <w:uiPriority w:val="99"/>
    <w:semiHidden/>
    <w:unhideWhenUsed/>
    <w:rsid w:val="00261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3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Ангелина Самохина</dc:creator>
  <cp:keywords/>
  <dc:description/>
  <cp:lastModifiedBy>Ангелина Самохина</cp:lastModifiedBy>
  <cp:revision>2</cp:revision>
  <dcterms:created xsi:type="dcterms:W3CDTF">2026-05-11T18:31:00Z</dcterms:created>
  <dcterms:modified xsi:type="dcterms:W3CDTF">2026-05-11T19:15:00Z</dcterms:modified>
</cp:coreProperties>
</file>