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00" w:rsidRDefault="00CB5C00" w:rsidP="00CB5C0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на </w:t>
      </w:r>
      <w:r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:rsidR="00CB5C00" w:rsidRDefault="00CB5C00" w:rsidP="00CB5C00">
      <w:pPr>
        <w:pStyle w:val="a3"/>
        <w:tabs>
          <w:tab w:val="left" w:pos="1065"/>
          <w:tab w:val="center" w:pos="474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CB5C00" w:rsidRDefault="00CB5C00" w:rsidP="00CB5C0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25.10.21г. по 31.10.2021г.</w:t>
      </w:r>
    </w:p>
    <w:p w:rsidR="00CB5C00" w:rsidRPr="00CB5C00" w:rsidRDefault="00CB5C00" w:rsidP="00CB5C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B5C00" w:rsidRDefault="00CB5C00" w:rsidP="00CB5C0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Выезды пожарных всего: 10</w:t>
      </w:r>
    </w:p>
    <w:p w:rsidR="00CB5C00" w:rsidRDefault="00CB5C00" w:rsidP="00CB5C0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 них: пожар – 3, ложный – 5, подгорание пищи – 2</w:t>
      </w:r>
    </w:p>
    <w:p w:rsidR="00CB5C00" w:rsidRPr="00CB5C00" w:rsidRDefault="00CB5C00" w:rsidP="00CB5C00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5"/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CB5C00" w:rsidTr="00CB5C00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CB5C00" w:rsidTr="00CB5C00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на открытой площадке по адресу: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Электросталь, 125й километр ЦКАД. В результате пожара выгорел мусор на площади 20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5C00" w:rsidTr="00CB5C00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17.17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на открытой площадке по адресу: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Электросталь, </w:t>
            </w:r>
            <w:r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Журавлева, д.11, корп.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 выгорел мусор на площади 3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5C00" w:rsidTr="00CB5C00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31.10.2021 10.33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автомобиля по адресу: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Электросталь, ул. Мира, д.26. В результате пожара обгорел моторный отсек и салон автомобиля ВАЗ-2199 на общей площади 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 Причиной пожара послужила неисправность узлов и механизмов транспортного средства.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00" w:rsidRDefault="00CB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B5C00" w:rsidRPr="00CB5C00" w:rsidRDefault="00CB5C00" w:rsidP="00CB5C00">
      <w:pPr>
        <w:pStyle w:val="a4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C00" w:rsidRDefault="00CB5C00" w:rsidP="00CB5C00">
      <w:pPr>
        <w:pStyle w:val="a4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спасателей (МУ АСС).</w:t>
      </w:r>
    </w:p>
    <w:p w:rsidR="00CB5C00" w:rsidRDefault="00CB5C00" w:rsidP="00CB5C0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>
        <w:rPr>
          <w:rFonts w:ascii="Times New Roman" w:hAnsi="Times New Roman" w:cs="Times New Roman"/>
          <w:b/>
          <w:sz w:val="28"/>
          <w:szCs w:val="26"/>
        </w:rPr>
        <w:t>18</w:t>
      </w:r>
    </w:p>
    <w:p w:rsidR="00CB5C00" w:rsidRDefault="00CB5C00" w:rsidP="00CB5C0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 них: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вскрытие дверей – 1, нетипичные случаи – 4, агитация – 5, ложные – 8.</w:t>
      </w:r>
    </w:p>
    <w:p w:rsidR="00CB5C00" w:rsidRPr="00CB5C00" w:rsidRDefault="00CB5C00" w:rsidP="00CB5C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B5C00" w:rsidRDefault="00CB5C00" w:rsidP="00CB5C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CB5C00" w:rsidRDefault="00CB5C00" w:rsidP="00CB5C00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CB5C00" w:rsidRDefault="00CB5C00" w:rsidP="00CB5C00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CB5C00" w:rsidRDefault="00CB5C00" w:rsidP="00CB5C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CB5C00" w:rsidRDefault="00CB5C00" w:rsidP="00CB5C0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</w:t>
      </w:r>
      <w:r>
        <w:rPr>
          <w:rFonts w:ascii="Times New Roman" w:hAnsi="Times New Roman" w:cs="Times New Roman"/>
          <w:sz w:val="26"/>
          <w:szCs w:val="26"/>
        </w:rPr>
        <w:t xml:space="preserve">«ЭДРСУ», ООО «Компания «Сплав» </w:t>
      </w:r>
      <w:r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CB5C00" w:rsidRDefault="00CB5C00" w:rsidP="00CB5C0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CB5C00" w:rsidRDefault="00CB5C00" w:rsidP="00CB5C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по </w:t>
      </w:r>
      <w:r>
        <w:rPr>
          <w:rFonts w:ascii="Times New Roman" w:hAnsi="Times New Roman" w:cs="Times New Roman"/>
          <w:b/>
          <w:sz w:val="26"/>
          <w:szCs w:val="26"/>
        </w:rPr>
        <w:t>противодействию терроризму.</w:t>
      </w:r>
    </w:p>
    <w:p w:rsidR="004A45D8" w:rsidRPr="00CB5C00" w:rsidRDefault="00CB5C00" w:rsidP="00CB5C0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Проявлен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ий террористического характера </w:t>
      </w:r>
      <w:r>
        <w:rPr>
          <w:rFonts w:ascii="Times New Roman" w:hAnsi="Times New Roman" w:cs="Times New Roman"/>
          <w:color w:val="000000"/>
          <w:sz w:val="26"/>
          <w:szCs w:val="26"/>
        </w:rPr>
        <w:t>не зарегистрировано.</w:t>
      </w:r>
    </w:p>
    <w:sectPr w:rsidR="004A45D8" w:rsidRPr="00CB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00"/>
    <w:rsid w:val="004A45D8"/>
    <w:rsid w:val="00CB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DBD42-7AF6-43F8-9875-1E8DEB5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C0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5C00"/>
    <w:pPr>
      <w:ind w:left="720"/>
      <w:contextualSpacing/>
    </w:pPr>
  </w:style>
  <w:style w:type="table" w:styleId="a5">
    <w:name w:val="Table Grid"/>
    <w:basedOn w:val="a1"/>
    <w:uiPriority w:val="59"/>
    <w:rsid w:val="00CB5C0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2021-11-02T08:44:00Z</dcterms:created>
  <dcterms:modified xsi:type="dcterms:W3CDTF">2021-11-02T08:46:00Z</dcterms:modified>
</cp:coreProperties>
</file>