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  <w:r w:rsidR="00695046">
        <w:rPr>
          <w:b/>
          <w:sz w:val="28"/>
          <w:szCs w:val="28"/>
        </w:rPr>
        <w:t xml:space="preserve"> Московской области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FB4C41" w:rsidRDefault="00FB4C41" w:rsidP="00FB4C41">
      <w:pPr>
        <w:pStyle w:val="a3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 состоянию на «</w:t>
      </w:r>
      <w:r w:rsidR="00C95566">
        <w:rPr>
          <w:b/>
          <w:i/>
          <w:sz w:val="24"/>
          <w:szCs w:val="24"/>
        </w:rPr>
        <w:t>31</w:t>
      </w:r>
      <w:r>
        <w:rPr>
          <w:b/>
          <w:i/>
          <w:sz w:val="24"/>
          <w:szCs w:val="24"/>
        </w:rPr>
        <w:t>» мая 2019 года на территории г.</w:t>
      </w:r>
      <w:r w:rsidRPr="006C4BF6">
        <w:rPr>
          <w:b/>
          <w:i/>
          <w:sz w:val="24"/>
          <w:szCs w:val="24"/>
        </w:rPr>
        <w:t xml:space="preserve">о.Электросталь </w:t>
      </w:r>
      <w:r>
        <w:rPr>
          <w:b/>
          <w:i/>
          <w:sz w:val="24"/>
          <w:szCs w:val="24"/>
        </w:rPr>
        <w:t xml:space="preserve"> зарегистрировано </w:t>
      </w:r>
      <w:r w:rsidRPr="006C4BF6">
        <w:rPr>
          <w:b/>
          <w:i/>
          <w:sz w:val="24"/>
          <w:szCs w:val="24"/>
        </w:rPr>
        <w:t>пожар</w:t>
      </w:r>
      <w:r>
        <w:rPr>
          <w:b/>
          <w:i/>
          <w:sz w:val="24"/>
          <w:szCs w:val="24"/>
        </w:rPr>
        <w:t xml:space="preserve">ов – </w:t>
      </w:r>
      <w:r w:rsidR="004E30A7">
        <w:rPr>
          <w:b/>
          <w:i/>
          <w:sz w:val="24"/>
          <w:szCs w:val="24"/>
        </w:rPr>
        <w:t>1</w:t>
      </w:r>
      <w:r w:rsidR="00C95566">
        <w:rPr>
          <w:b/>
          <w:i/>
          <w:sz w:val="24"/>
          <w:szCs w:val="24"/>
        </w:rPr>
        <w:t>56</w:t>
      </w:r>
      <w:r>
        <w:rPr>
          <w:b/>
          <w:i/>
          <w:sz w:val="24"/>
          <w:szCs w:val="24"/>
        </w:rPr>
        <w:t>, в том числе, горение сухой травяной растительности -</w:t>
      </w:r>
      <w:r w:rsidR="00C95566">
        <w:rPr>
          <w:b/>
          <w:i/>
          <w:sz w:val="24"/>
          <w:szCs w:val="24"/>
        </w:rPr>
        <w:t>81</w:t>
      </w:r>
      <w:r>
        <w:rPr>
          <w:b/>
          <w:i/>
          <w:sz w:val="24"/>
          <w:szCs w:val="24"/>
        </w:rPr>
        <w:t>. Получили травмы – 1 человек (в АППГ-</w:t>
      </w:r>
      <w:r w:rsidR="004E30A7">
        <w:rPr>
          <w:b/>
          <w:i/>
          <w:sz w:val="24"/>
          <w:szCs w:val="24"/>
        </w:rPr>
        <w:t>4</w:t>
      </w:r>
      <w:r>
        <w:rPr>
          <w:b/>
          <w:i/>
          <w:sz w:val="24"/>
          <w:szCs w:val="24"/>
        </w:rPr>
        <w:t xml:space="preserve">), погибли </w:t>
      </w:r>
      <w:r w:rsidR="004E30A7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 xml:space="preserve"> человека                 (в АППГ-5). </w:t>
      </w:r>
    </w:p>
    <w:p w:rsidR="00584FBD" w:rsidRDefault="0003518D" w:rsidP="00090707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ОНД по г.</w:t>
      </w:r>
      <w:r w:rsidR="0035106E" w:rsidRPr="003C677A">
        <w:rPr>
          <w:b/>
          <w:sz w:val="28"/>
          <w:szCs w:val="28"/>
        </w:rPr>
        <w:t>о.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</w:t>
      </w:r>
      <w:r w:rsidR="00584FBD">
        <w:rPr>
          <w:b/>
          <w:sz w:val="28"/>
          <w:szCs w:val="28"/>
        </w:rPr>
        <w:t xml:space="preserve">ского округа Электросталь  </w:t>
      </w:r>
    </w:p>
    <w:p w:rsidR="0003518D" w:rsidRPr="003C677A" w:rsidRDefault="0003518D" w:rsidP="00090707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 xml:space="preserve"> о необходимости соблюдения  правил пожарной безопасности 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Pr="00584FBD" w:rsidRDefault="0003518D" w:rsidP="00584F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уходя из дома, не забудьте отключить свет, газ, телевизор и другие электрические приборы;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 xml:space="preserve"> не</w:t>
      </w:r>
      <w:r w:rsidR="000661AE" w:rsidRPr="00584FBD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Pr="00584FBD">
        <w:rPr>
          <w:rFonts w:ascii="Times New Roman" w:hAnsi="Times New Roman" w:cs="Times New Roman"/>
          <w:sz w:val="24"/>
          <w:szCs w:val="24"/>
        </w:rPr>
        <w:t>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приобретите первичные средства пожаротушения, огнетушитель.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584FB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584FBD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584FBD" w:rsidRDefault="00584FBD" w:rsidP="00584FBD">
      <w:pPr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Уважаемые жители!</w:t>
      </w:r>
    </w:p>
    <w:p w:rsidR="00584FBD" w:rsidRPr="00584FBD" w:rsidRDefault="00584FBD" w:rsidP="0071565B">
      <w:pPr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облюдайте элементарные правила пожарной безопасности в лесу: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Не выжигайте траву и стерню на полях.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Не сжигайте сухую траву вблизи кустов, деревьев, деревянных построек.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производите бесконтрольное сжигание мусора и разведение костров.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Не оставляйте костер горящим после покидания стоянки.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Не разрешайте детям баловаться со спичками, не позволяйте им сжигать траву.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Во избежание перехода огня с одного строения на другое, очистите от мусора и сухой травы территорию хозяйственных дворов, гаражных кооперативов.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Не бросайте горящие спички и окурки.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Не оставляйте в лесу самовозгораемый материал, стеклянную посуду, которая в солнечную погоду может сфокусировать солнечный луч и воспламенить сухую растительность.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обнаружении лесного пожара примите меры по его тушению, при невозможности потушить пожар своими силами, отходите в безопасное место и немедленно сообщайте о нем работникам лесного хозяйства, пожарной охраны, полиции.</w:t>
      </w:r>
    </w:p>
    <w:p w:rsidR="000A58BB" w:rsidRPr="007D33C3" w:rsidRDefault="0003518D" w:rsidP="0071565B">
      <w:pPr>
        <w:pStyle w:val="a3"/>
        <w:jc w:val="center"/>
        <w:rPr>
          <w:sz w:val="24"/>
          <w:szCs w:val="24"/>
        </w:rPr>
      </w:pPr>
      <w:r w:rsidRPr="007D33C3">
        <w:rPr>
          <w:sz w:val="24"/>
          <w:szCs w:val="24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C95566" w:rsidRDefault="00C95566" w:rsidP="0071565B">
      <w:pPr>
        <w:pStyle w:val="a3"/>
        <w:jc w:val="center"/>
        <w:rPr>
          <w:b/>
          <w:sz w:val="24"/>
          <w:szCs w:val="24"/>
        </w:rPr>
      </w:pPr>
    </w:p>
    <w:p w:rsidR="0003518D" w:rsidRDefault="000A58BB" w:rsidP="0071565B">
      <w:pPr>
        <w:pStyle w:val="a3"/>
        <w:jc w:val="center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или  573-13-00</w:t>
      </w:r>
    </w:p>
    <w:sectPr w:rsidR="0003518D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E53"/>
    <w:rsid w:val="00035156"/>
    <w:rsid w:val="0003518D"/>
    <w:rsid w:val="00041493"/>
    <w:rsid w:val="00055D21"/>
    <w:rsid w:val="00065799"/>
    <w:rsid w:val="000661AE"/>
    <w:rsid w:val="00081B22"/>
    <w:rsid w:val="00090707"/>
    <w:rsid w:val="000A58BB"/>
    <w:rsid w:val="000D7BE9"/>
    <w:rsid w:val="0010519A"/>
    <w:rsid w:val="00113569"/>
    <w:rsid w:val="00121E9A"/>
    <w:rsid w:val="0013289A"/>
    <w:rsid w:val="00152779"/>
    <w:rsid w:val="00186A10"/>
    <w:rsid w:val="00191FB1"/>
    <w:rsid w:val="0019389D"/>
    <w:rsid w:val="00197339"/>
    <w:rsid w:val="001A6C42"/>
    <w:rsid w:val="001B6F17"/>
    <w:rsid w:val="001C7733"/>
    <w:rsid w:val="0021637C"/>
    <w:rsid w:val="00216FF0"/>
    <w:rsid w:val="00217C2F"/>
    <w:rsid w:val="00237779"/>
    <w:rsid w:val="0025493C"/>
    <w:rsid w:val="0027781C"/>
    <w:rsid w:val="0029043C"/>
    <w:rsid w:val="00291AAD"/>
    <w:rsid w:val="002A56EC"/>
    <w:rsid w:val="002B0239"/>
    <w:rsid w:val="002C3DC3"/>
    <w:rsid w:val="002D3F12"/>
    <w:rsid w:val="002F712B"/>
    <w:rsid w:val="00301FEC"/>
    <w:rsid w:val="00310F08"/>
    <w:rsid w:val="003208D0"/>
    <w:rsid w:val="003347D0"/>
    <w:rsid w:val="0035106E"/>
    <w:rsid w:val="00351A47"/>
    <w:rsid w:val="00354102"/>
    <w:rsid w:val="00362731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6A9C"/>
    <w:rsid w:val="003F1EF7"/>
    <w:rsid w:val="003F27F8"/>
    <w:rsid w:val="003F652B"/>
    <w:rsid w:val="004006D5"/>
    <w:rsid w:val="004114E8"/>
    <w:rsid w:val="004242A4"/>
    <w:rsid w:val="00440A6D"/>
    <w:rsid w:val="00456C75"/>
    <w:rsid w:val="0048250F"/>
    <w:rsid w:val="00487919"/>
    <w:rsid w:val="004B0623"/>
    <w:rsid w:val="004B3F12"/>
    <w:rsid w:val="004B44D7"/>
    <w:rsid w:val="004B4E1F"/>
    <w:rsid w:val="004C57D9"/>
    <w:rsid w:val="004D4B29"/>
    <w:rsid w:val="004E30A7"/>
    <w:rsid w:val="004E5503"/>
    <w:rsid w:val="004F26D0"/>
    <w:rsid w:val="00544ACF"/>
    <w:rsid w:val="00556028"/>
    <w:rsid w:val="0055624A"/>
    <w:rsid w:val="0056689E"/>
    <w:rsid w:val="00567059"/>
    <w:rsid w:val="00576217"/>
    <w:rsid w:val="00584497"/>
    <w:rsid w:val="00584FBD"/>
    <w:rsid w:val="005920A7"/>
    <w:rsid w:val="005A4F62"/>
    <w:rsid w:val="005B4016"/>
    <w:rsid w:val="005C5E9D"/>
    <w:rsid w:val="005F038A"/>
    <w:rsid w:val="006305ED"/>
    <w:rsid w:val="006462F0"/>
    <w:rsid w:val="00647890"/>
    <w:rsid w:val="00667A83"/>
    <w:rsid w:val="0068690F"/>
    <w:rsid w:val="006934E1"/>
    <w:rsid w:val="00695046"/>
    <w:rsid w:val="006A3A9A"/>
    <w:rsid w:val="006A51B3"/>
    <w:rsid w:val="006B0CC3"/>
    <w:rsid w:val="006C4BF6"/>
    <w:rsid w:val="006F3651"/>
    <w:rsid w:val="006F4276"/>
    <w:rsid w:val="0071565B"/>
    <w:rsid w:val="007179A5"/>
    <w:rsid w:val="0072784A"/>
    <w:rsid w:val="00735530"/>
    <w:rsid w:val="00744019"/>
    <w:rsid w:val="00774C88"/>
    <w:rsid w:val="007872B2"/>
    <w:rsid w:val="007D1E7A"/>
    <w:rsid w:val="007D33C3"/>
    <w:rsid w:val="007D3797"/>
    <w:rsid w:val="007D5E17"/>
    <w:rsid w:val="008151F6"/>
    <w:rsid w:val="00821D9F"/>
    <w:rsid w:val="008408D9"/>
    <w:rsid w:val="00857B81"/>
    <w:rsid w:val="00882F49"/>
    <w:rsid w:val="00885EF3"/>
    <w:rsid w:val="00892569"/>
    <w:rsid w:val="008A07A0"/>
    <w:rsid w:val="008A2152"/>
    <w:rsid w:val="008B56DD"/>
    <w:rsid w:val="008C1069"/>
    <w:rsid w:val="008D2489"/>
    <w:rsid w:val="008D6906"/>
    <w:rsid w:val="008E526D"/>
    <w:rsid w:val="008E5708"/>
    <w:rsid w:val="008E730D"/>
    <w:rsid w:val="009420D0"/>
    <w:rsid w:val="009447B2"/>
    <w:rsid w:val="0095461E"/>
    <w:rsid w:val="0099061D"/>
    <w:rsid w:val="009C5091"/>
    <w:rsid w:val="009C7D94"/>
    <w:rsid w:val="009E179A"/>
    <w:rsid w:val="009E71D1"/>
    <w:rsid w:val="009F7DA4"/>
    <w:rsid w:val="00A00851"/>
    <w:rsid w:val="00A167AA"/>
    <w:rsid w:val="00A33E9A"/>
    <w:rsid w:val="00A65042"/>
    <w:rsid w:val="00A657B2"/>
    <w:rsid w:val="00A739FA"/>
    <w:rsid w:val="00AB033C"/>
    <w:rsid w:val="00AB4570"/>
    <w:rsid w:val="00AD3E85"/>
    <w:rsid w:val="00AE2B41"/>
    <w:rsid w:val="00B03554"/>
    <w:rsid w:val="00B0400D"/>
    <w:rsid w:val="00B140BB"/>
    <w:rsid w:val="00B248E4"/>
    <w:rsid w:val="00B24CD7"/>
    <w:rsid w:val="00B35847"/>
    <w:rsid w:val="00B51ACE"/>
    <w:rsid w:val="00B54289"/>
    <w:rsid w:val="00B646F5"/>
    <w:rsid w:val="00B6509D"/>
    <w:rsid w:val="00B942BD"/>
    <w:rsid w:val="00BA2E5E"/>
    <w:rsid w:val="00BF07F0"/>
    <w:rsid w:val="00C012D9"/>
    <w:rsid w:val="00C22A52"/>
    <w:rsid w:val="00C4124D"/>
    <w:rsid w:val="00C41372"/>
    <w:rsid w:val="00C44A6C"/>
    <w:rsid w:val="00C61490"/>
    <w:rsid w:val="00C85CBA"/>
    <w:rsid w:val="00C93759"/>
    <w:rsid w:val="00C95566"/>
    <w:rsid w:val="00CA71D9"/>
    <w:rsid w:val="00CC0ED9"/>
    <w:rsid w:val="00D37E93"/>
    <w:rsid w:val="00D45840"/>
    <w:rsid w:val="00D60E03"/>
    <w:rsid w:val="00D64846"/>
    <w:rsid w:val="00D65DAF"/>
    <w:rsid w:val="00D95030"/>
    <w:rsid w:val="00D95505"/>
    <w:rsid w:val="00D97D60"/>
    <w:rsid w:val="00DF71D0"/>
    <w:rsid w:val="00E366C8"/>
    <w:rsid w:val="00E65491"/>
    <w:rsid w:val="00E76853"/>
    <w:rsid w:val="00E81F19"/>
    <w:rsid w:val="00E870B3"/>
    <w:rsid w:val="00E92DF6"/>
    <w:rsid w:val="00EA5011"/>
    <w:rsid w:val="00EB5CFB"/>
    <w:rsid w:val="00EC1EF1"/>
    <w:rsid w:val="00ED36A7"/>
    <w:rsid w:val="00ED5559"/>
    <w:rsid w:val="00EF258F"/>
    <w:rsid w:val="00F0602B"/>
    <w:rsid w:val="00F1176A"/>
    <w:rsid w:val="00F21C31"/>
    <w:rsid w:val="00F5059B"/>
    <w:rsid w:val="00FB04BA"/>
    <w:rsid w:val="00FB4C41"/>
    <w:rsid w:val="00FC306E"/>
    <w:rsid w:val="00F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2019-04-22T10:28:00Z</cp:lastPrinted>
  <dcterms:created xsi:type="dcterms:W3CDTF">2019-05-31T14:14:00Z</dcterms:created>
  <dcterms:modified xsi:type="dcterms:W3CDTF">2019-05-31T14:15:00Z</dcterms:modified>
</cp:coreProperties>
</file>