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2" w:rsidRDefault="001E0DA2" w:rsidP="001E0DA2">
      <w:pPr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847725"/>
            <wp:effectExtent l="0" t="0" r="9525" b="9525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A2" w:rsidRPr="001E0DA2" w:rsidRDefault="001E0DA2" w:rsidP="001E0D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МОСКОВСКОЙ   ОБЛАСТИ</w:t>
      </w: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1E0DA2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1E0DA2" w:rsidRPr="00796711" w:rsidRDefault="001E0DA2" w:rsidP="001E0DA2">
      <w:pPr>
        <w:spacing w:after="0" w:line="240" w:lineRule="auto"/>
        <w:jc w:val="center"/>
        <w:rPr>
          <w:rFonts w:ascii="CyrillicTimes" w:hAnsi="CyrillicTimes" w:cs="CyrillicTimes"/>
          <w:b/>
          <w:bCs/>
          <w:sz w:val="42"/>
          <w:szCs w:val="44"/>
        </w:rPr>
      </w:pPr>
    </w:p>
    <w:p w:rsidR="001E0DA2" w:rsidRPr="007F75DA" w:rsidRDefault="001E0DA2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DA">
        <w:rPr>
          <w:rFonts w:ascii="Times New Roman" w:hAnsi="Times New Roman"/>
          <w:bCs/>
          <w:sz w:val="24"/>
          <w:szCs w:val="24"/>
        </w:rPr>
        <w:t xml:space="preserve">От </w:t>
      </w:r>
      <w:r w:rsidRPr="007F75DA">
        <w:rPr>
          <w:rFonts w:ascii="Times New Roman" w:hAnsi="Times New Roman"/>
          <w:sz w:val="24"/>
          <w:szCs w:val="24"/>
        </w:rPr>
        <w:t>_</w:t>
      </w:r>
      <w:r w:rsidR="007F75DA" w:rsidRPr="00656956">
        <w:rPr>
          <w:rFonts w:ascii="Times New Roman" w:hAnsi="Times New Roman"/>
          <w:sz w:val="24"/>
          <w:szCs w:val="24"/>
        </w:rPr>
        <w:t>_</w:t>
      </w:r>
      <w:r w:rsidR="008846A3">
        <w:rPr>
          <w:rFonts w:ascii="Times New Roman" w:hAnsi="Times New Roman"/>
          <w:sz w:val="24"/>
          <w:szCs w:val="24"/>
        </w:rPr>
        <w:t>______________</w:t>
      </w:r>
      <w:r w:rsidRPr="00656956">
        <w:rPr>
          <w:rFonts w:ascii="Times New Roman" w:hAnsi="Times New Roman"/>
          <w:sz w:val="24"/>
          <w:szCs w:val="24"/>
        </w:rPr>
        <w:t>_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7F75DA">
        <w:rPr>
          <w:rFonts w:ascii="Times New Roman" w:hAnsi="Times New Roman"/>
          <w:sz w:val="24"/>
          <w:szCs w:val="24"/>
        </w:rPr>
        <w:t xml:space="preserve">  _</w:t>
      </w:r>
      <w:r w:rsidR="00E83C3E">
        <w:rPr>
          <w:rFonts w:ascii="Times New Roman" w:hAnsi="Times New Roman"/>
          <w:sz w:val="24"/>
          <w:szCs w:val="24"/>
        </w:rPr>
        <w:t>_</w:t>
      </w:r>
      <w:r w:rsidR="008846A3">
        <w:rPr>
          <w:rFonts w:ascii="Times New Roman" w:hAnsi="Times New Roman"/>
          <w:sz w:val="24"/>
          <w:szCs w:val="24"/>
        </w:rPr>
        <w:t>____________</w:t>
      </w:r>
      <w:r w:rsidR="00E83C3E">
        <w:rPr>
          <w:rFonts w:ascii="Times New Roman" w:hAnsi="Times New Roman"/>
          <w:sz w:val="24"/>
          <w:szCs w:val="24"/>
        </w:rPr>
        <w:t xml:space="preserve">  </w:t>
      </w:r>
    </w:p>
    <w:p w:rsidR="001E0DA2" w:rsidRPr="001E0DA2" w:rsidRDefault="00F43E1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3E1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0" o:spid="_x0000_s1026" style="position:absolute;left:0;text-align:left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25pt,12.6pt" to="20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" o:allowincell="f"/>
        </w:pict>
      </w:r>
      <w:r w:rsidRPr="00F43E1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9" o:spid="_x0000_s1029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2.6pt" to="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" o:allowincell="f"/>
        </w:pict>
      </w:r>
      <w:r w:rsidRPr="00F43E1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8" o:spid="_x0000_s1028" style="position:absolute;left:0;text-align:lef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2.45pt,12.6pt" to="20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" o:allowincell="f"/>
        </w:pict>
      </w:r>
      <w:r w:rsidRPr="00F43E1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" o:allowincell="f"/>
        </w:pict>
      </w:r>
    </w:p>
    <w:p w:rsidR="001E0DA2" w:rsidRPr="001E0DA2" w:rsidRDefault="007F75DA" w:rsidP="008846A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</w:p>
    <w:p w:rsidR="00E83C3E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214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</w:t>
      </w:r>
    </w:p>
    <w:p w:rsidR="00E83C3E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>качества и доступности предоставления</w:t>
      </w:r>
      <w:r w:rsidR="00214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</w:t>
      </w:r>
    </w:p>
    <w:p w:rsidR="00E83C3E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</w:p>
    <w:p w:rsidR="001E0DA2" w:rsidRPr="001E0DA2" w:rsidRDefault="007F75DA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</w:t>
      </w:r>
    </w:p>
    <w:p w:rsidR="007F75DA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</w:t>
      </w:r>
    </w:p>
    <w:p w:rsidR="001E0DA2" w:rsidRPr="001E0DA2" w:rsidRDefault="007F75DA" w:rsidP="001E0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</w:p>
    <w:p w:rsidR="001E0DA2" w:rsidRP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20"/>
        </w:rPr>
      </w:pPr>
    </w:p>
    <w:p w:rsid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13BB3" w:rsidRPr="001E0DA2" w:rsidRDefault="00113BB3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E0DA2" w:rsidRPr="001E0DA2" w:rsidRDefault="001E0DA2" w:rsidP="00495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="008846A3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</w:t>
      </w:r>
      <w:r w:rsidR="008846A3">
        <w:rPr>
          <w:rFonts w:ascii="Times New Roman" w:hAnsi="Times New Roman"/>
          <w:sz w:val="24"/>
          <w:szCs w:val="24"/>
        </w:rPr>
        <w:t>й</w:t>
      </w:r>
      <w:r w:rsidRPr="001E0DA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8846A3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06.11.2015 №931/16</w:t>
      </w:r>
      <w:r w:rsidR="008846A3">
        <w:rPr>
          <w:rFonts w:ascii="Times New Roman" w:hAnsi="Times New Roman"/>
          <w:sz w:val="24"/>
          <w:szCs w:val="24"/>
        </w:rPr>
        <w:t>, от 18.07.2017 № 491/7</w:t>
      </w:r>
      <w:r w:rsidRPr="001E0DA2">
        <w:rPr>
          <w:rFonts w:ascii="Times New Roman" w:hAnsi="Times New Roman"/>
          <w:sz w:val="24"/>
          <w:szCs w:val="24"/>
        </w:rPr>
        <w:t>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5B0E77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</w:t>
      </w:r>
      <w:r w:rsidR="008846A3">
        <w:rPr>
          <w:rFonts w:ascii="Times New Roman" w:hAnsi="Times New Roman"/>
          <w:bCs/>
          <w:sz w:val="24"/>
          <w:szCs w:val="24"/>
        </w:rPr>
        <w:t>, от 18.07.2017 № 491/7</w:t>
      </w:r>
      <w:r w:rsidR="004E4895">
        <w:rPr>
          <w:rFonts w:ascii="Times New Roman" w:hAnsi="Times New Roman"/>
          <w:bCs/>
          <w:sz w:val="24"/>
          <w:szCs w:val="24"/>
        </w:rPr>
        <w:t>)</w:t>
      </w:r>
      <w:r w:rsidR="0042713F" w:rsidRPr="004E48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В.Я.Пекарев</w:t>
      </w: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1E0DA2" w:rsidRDefault="001E0DA2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  <w:sectPr w:rsidR="001E0DA2" w:rsidSect="00796711">
          <w:type w:val="nextColumn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796711" w:rsidRPr="00F0614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_________</w:t>
      </w:r>
    </w:p>
    <w:p w:rsidR="008846A3" w:rsidRDefault="008846A3" w:rsidP="008846A3">
      <w:pPr>
        <w:keepNext/>
        <w:tabs>
          <w:tab w:val="num" w:pos="756"/>
        </w:tabs>
        <w:spacing w:after="0" w:line="240" w:lineRule="auto"/>
        <w:ind w:left="8647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796711" w:rsidRDefault="00796711" w:rsidP="008846A3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>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887337" w:rsidRDefault="002401BE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3BB3">
        <w:rPr>
          <w:rFonts w:ascii="Times New Roman" w:hAnsi="Times New Roman"/>
          <w:sz w:val="24"/>
          <w:szCs w:val="24"/>
        </w:rPr>
        <w:t xml:space="preserve">. </w:t>
      </w:r>
      <w:r w:rsidR="004951D4">
        <w:rPr>
          <w:rFonts w:ascii="Times New Roman" w:hAnsi="Times New Roman"/>
          <w:sz w:val="24"/>
          <w:szCs w:val="24"/>
        </w:rPr>
        <w:t>Р</w:t>
      </w:r>
      <w:r w:rsidR="00113BB3"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 w:rsidR="008846A3"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113BB3"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014"/>
      </w:tblGrid>
      <w:tr w:rsidR="006647B7" w:rsidRPr="00113BB3" w:rsidTr="00597ABB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8846A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88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</w:t>
            </w:r>
            <w:r w:rsidR="008846A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597ABB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0"/>
        <w:gridCol w:w="706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268"/>
        <w:gridCol w:w="1417"/>
        <w:gridCol w:w="2013"/>
      </w:tblGrid>
      <w:tr w:rsidR="006647B7" w:rsidRPr="00F828DB" w:rsidTr="00597ABB">
        <w:trPr>
          <w:trHeight w:val="58"/>
          <w:tblHeader/>
        </w:trPr>
        <w:tc>
          <w:tcPr>
            <w:tcW w:w="704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70851" w:rsidRPr="00F828DB" w:rsidTr="00597ABB">
        <w:trPr>
          <w:trHeight w:val="195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826,02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905,02  </w:t>
            </w:r>
          </w:p>
        </w:tc>
        <w:tc>
          <w:tcPr>
            <w:tcW w:w="980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9635EE" w:rsidRPr="008B1E04" w:rsidRDefault="008B1E04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80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F828DB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F828DB" w:rsidRDefault="009635EE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980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851" w:rsidRPr="00F828DB" w:rsidTr="00597ABB">
        <w:trPr>
          <w:trHeight w:val="3429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A70851" w:rsidRPr="00F828DB" w:rsidTr="00597ABB">
        <w:trPr>
          <w:trHeight w:val="2982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6647B7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6647B7" w:rsidRDefault="00A70851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A70851" w:rsidRPr="00F828DB" w:rsidTr="008846A3">
        <w:trPr>
          <w:trHeight w:val="2933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A70851" w:rsidRPr="00F828DB" w:rsidTr="00597ABB">
        <w:trPr>
          <w:trHeight w:val="18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CA0AE5" w:rsidRDefault="00A70851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1915EE">
              <w:rPr>
                <w:rFonts w:ascii="Times New Roman" w:hAnsi="Times New Roman"/>
              </w:rPr>
              <w:t>учета, контроля и</w:t>
            </w:r>
            <w:r w:rsidRPr="00CA0AE5">
              <w:rPr>
                <w:rFonts w:ascii="Times New Roman" w:hAnsi="Times New Roman"/>
              </w:rPr>
              <w:t xml:space="preserve"> сводной отчетности</w:t>
            </w:r>
            <w:r w:rsidRPr="00E83C3E">
              <w:rPr>
                <w:rFonts w:ascii="Times New Roman" w:hAnsi="Times New Roman"/>
              </w:rPr>
              <w:t>, МКУ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>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A70851" w:rsidRPr="00F828DB" w:rsidTr="008846A3">
        <w:trPr>
          <w:trHeight w:val="1858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</w:t>
            </w:r>
            <w:bookmarkStart w:id="0" w:name="_GoBack"/>
            <w:bookmarkEnd w:id="0"/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696,02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8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FC5F7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D5B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846A3">
        <w:trPr>
          <w:trHeight w:val="2016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FC5F7F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70851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A70851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846A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22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3B47E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B47E6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846A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846A3">
        <w:trPr>
          <w:trHeight w:val="1878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3B47E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B47E6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55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D35CF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70851" w:rsidRPr="00F828DB" w:rsidRDefault="00A70851" w:rsidP="0019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D35C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</w:t>
            </w:r>
            <w:r w:rsidR="008846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МФЦ ЕИСОУ</w:t>
            </w:r>
          </w:p>
        </w:tc>
      </w:tr>
      <w:tr w:rsidR="00A70851" w:rsidRPr="00F828DB" w:rsidTr="00510F56">
        <w:trPr>
          <w:trHeight w:val="2256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1915EE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1915EE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1915EE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1915EE" w:rsidRPr="00F828DB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2401B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5EE" w:rsidRPr="00F828DB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>учета</w:t>
            </w:r>
            <w:r>
              <w:rPr>
                <w:rFonts w:ascii="Times New Roman" w:hAnsi="Times New Roman"/>
              </w:rPr>
              <w:t>, контроля и сводной отчетности</w:t>
            </w:r>
            <w:r w:rsidRPr="00CA0AE5">
              <w:rPr>
                <w:rFonts w:ascii="Times New Roman" w:hAnsi="Times New Roman"/>
              </w:rPr>
              <w:t xml:space="preserve">, </w:t>
            </w:r>
            <w:r w:rsidRPr="00E83C3E">
              <w:rPr>
                <w:rFonts w:ascii="Times New Roman" w:hAnsi="Times New Roman"/>
              </w:rPr>
              <w:t>МКУ МФЦ</w:t>
            </w: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A70851" w:rsidRPr="00F828DB" w:rsidRDefault="00A70851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416 826,02</w:t>
            </w:r>
          </w:p>
        </w:tc>
        <w:tc>
          <w:tcPr>
            <w:tcW w:w="963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76 905,02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980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413 675,02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73 754,02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77 648,00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82 352,00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87 340,00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92 581,00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36215" w:rsidRDefault="002401BE" w:rsidP="002401BE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2401BE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</w:t>
      </w:r>
    </w:p>
    <w:p w:rsidR="00510F56" w:rsidRDefault="00510F56" w:rsidP="00510F56">
      <w:pPr>
        <w:widowControl w:val="0"/>
        <w:tabs>
          <w:tab w:val="num" w:pos="756"/>
        </w:tabs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sectPr w:rsidR="00510F56" w:rsidSect="00D35CF0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32" w:rsidRDefault="002A4A32">
      <w:pPr>
        <w:spacing w:after="0" w:line="240" w:lineRule="auto"/>
      </w:pPr>
      <w:r>
        <w:separator/>
      </w:r>
    </w:p>
  </w:endnote>
  <w:endnote w:type="continuationSeparator" w:id="0">
    <w:p w:rsidR="002A4A32" w:rsidRDefault="002A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32" w:rsidRDefault="002A4A32">
      <w:pPr>
        <w:spacing w:after="0" w:line="240" w:lineRule="auto"/>
      </w:pPr>
      <w:r>
        <w:separator/>
      </w:r>
    </w:p>
  </w:footnote>
  <w:footnote w:type="continuationSeparator" w:id="0">
    <w:p w:rsidR="002A4A32" w:rsidRDefault="002A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540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656A" w:rsidRPr="0007656A" w:rsidRDefault="00F43E12">
        <w:pPr>
          <w:pStyle w:val="a5"/>
          <w:jc w:val="right"/>
          <w:rPr>
            <w:rFonts w:ascii="Times New Roman" w:hAnsi="Times New Roman"/>
          </w:rPr>
        </w:pPr>
        <w:r w:rsidRPr="0007656A">
          <w:rPr>
            <w:rFonts w:ascii="Times New Roman" w:hAnsi="Times New Roman"/>
          </w:rPr>
          <w:fldChar w:fldCharType="begin"/>
        </w:r>
        <w:r w:rsidR="0007656A" w:rsidRPr="0007656A">
          <w:rPr>
            <w:rFonts w:ascii="Times New Roman" w:hAnsi="Times New Roman"/>
          </w:rPr>
          <w:instrText>PAGE   \* MERGEFORMAT</w:instrText>
        </w:r>
        <w:r w:rsidRPr="0007656A">
          <w:rPr>
            <w:rFonts w:ascii="Times New Roman" w:hAnsi="Times New Roman"/>
          </w:rPr>
          <w:fldChar w:fldCharType="separate"/>
        </w:r>
        <w:r w:rsidR="00C46519">
          <w:rPr>
            <w:rFonts w:ascii="Times New Roman" w:hAnsi="Times New Roman"/>
            <w:noProof/>
          </w:rPr>
          <w:t>4</w:t>
        </w:r>
        <w:r w:rsidRPr="0007656A">
          <w:rPr>
            <w:rFonts w:ascii="Times New Roman" w:hAnsi="Times New Roman"/>
          </w:rPr>
          <w:fldChar w:fldCharType="end"/>
        </w:r>
      </w:p>
    </w:sdtContent>
  </w:sdt>
  <w:p w:rsidR="0007656A" w:rsidRPr="0007656A" w:rsidRDefault="0007656A" w:rsidP="00597ABB">
    <w:pPr>
      <w:pStyle w:val="a5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6A" w:rsidRPr="00C27F75" w:rsidRDefault="0007656A">
    <w:pPr>
      <w:pStyle w:val="13"/>
      <w:jc w:val="center"/>
      <w:rPr>
        <w:rFonts w:ascii="Times New Roman" w:hAnsi="Times New Roman"/>
      </w:rPr>
    </w:pPr>
  </w:p>
  <w:p w:rsidR="0007656A" w:rsidRDefault="0007656A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656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A07E3"/>
    <w:rsid w:val="000A1552"/>
    <w:rsid w:val="000A33DB"/>
    <w:rsid w:val="000A41DE"/>
    <w:rsid w:val="000A5ADC"/>
    <w:rsid w:val="000A65B1"/>
    <w:rsid w:val="000A7718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357B8"/>
    <w:rsid w:val="00140944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15EE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A5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1BE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95CF7"/>
    <w:rsid w:val="002A1B3C"/>
    <w:rsid w:val="002A2C78"/>
    <w:rsid w:val="002A3158"/>
    <w:rsid w:val="002A3EA8"/>
    <w:rsid w:val="002A42D3"/>
    <w:rsid w:val="002A4A32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27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092B"/>
    <w:rsid w:val="003A2D91"/>
    <w:rsid w:val="003A344B"/>
    <w:rsid w:val="003A4F69"/>
    <w:rsid w:val="003A5348"/>
    <w:rsid w:val="003B0C7E"/>
    <w:rsid w:val="003B1CC2"/>
    <w:rsid w:val="003B47E6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503C54"/>
    <w:rsid w:val="00505B74"/>
    <w:rsid w:val="00510F56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97ABB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6956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694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46A3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D80"/>
    <w:rsid w:val="008B4E0F"/>
    <w:rsid w:val="008B721C"/>
    <w:rsid w:val="008C1B03"/>
    <w:rsid w:val="008D4FE9"/>
    <w:rsid w:val="008D5B9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467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1E7F"/>
    <w:rsid w:val="009F3800"/>
    <w:rsid w:val="009F4F62"/>
    <w:rsid w:val="009F505B"/>
    <w:rsid w:val="009F5428"/>
    <w:rsid w:val="009F5F67"/>
    <w:rsid w:val="00A01510"/>
    <w:rsid w:val="00A038A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0D3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519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A7BE8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1D6"/>
    <w:rsid w:val="00D25E72"/>
    <w:rsid w:val="00D32F34"/>
    <w:rsid w:val="00D33EB5"/>
    <w:rsid w:val="00D35CB8"/>
    <w:rsid w:val="00D35CF0"/>
    <w:rsid w:val="00D36215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120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0D31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2175"/>
    <w:rsid w:val="00F148DB"/>
    <w:rsid w:val="00F2083F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3E12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5F7F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8B83-E6A7-4791-85B1-F11C670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8</cp:revision>
  <cp:lastPrinted>2017-07-26T11:30:00Z</cp:lastPrinted>
  <dcterms:created xsi:type="dcterms:W3CDTF">2017-07-20T12:51:00Z</dcterms:created>
  <dcterms:modified xsi:type="dcterms:W3CDTF">2017-07-27T06:23:00Z</dcterms:modified>
</cp:coreProperties>
</file>