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ADB20" w14:textId="77777777" w:rsidR="00E64FC6" w:rsidRPr="00540C92" w:rsidRDefault="00E64FC6" w:rsidP="00E64FC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0C92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График проведения отчетов участковыми уполномоченными полиции УМВД России по г.о. Электросталь</w:t>
      </w:r>
    </w:p>
    <w:p w14:paraId="79454C96" w14:textId="2A737913" w:rsidR="00E64FC6" w:rsidRDefault="00E64FC6" w:rsidP="00E64F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C92">
        <w:rPr>
          <w:rFonts w:ascii="Times New Roman" w:hAnsi="Times New Roman" w:cs="Times New Roman"/>
          <w:b/>
          <w:bCs/>
          <w:sz w:val="28"/>
          <w:szCs w:val="28"/>
        </w:rPr>
        <w:t>Пункт полиции «</w:t>
      </w:r>
      <w:r>
        <w:rPr>
          <w:rFonts w:ascii="Times New Roman" w:hAnsi="Times New Roman" w:cs="Times New Roman"/>
          <w:b/>
          <w:bCs/>
          <w:sz w:val="28"/>
          <w:szCs w:val="28"/>
        </w:rPr>
        <w:t>Южный</w:t>
      </w:r>
      <w:r w:rsidRPr="00540C9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AF88C05" w14:textId="00AB7A42" w:rsidR="00E64FC6" w:rsidRPr="00C60463" w:rsidRDefault="00E64FC6" w:rsidP="00E64F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0463">
        <w:rPr>
          <w:rFonts w:ascii="Times New Roman" w:hAnsi="Times New Roman" w:cs="Times New Roman"/>
          <w:b/>
          <w:bCs/>
          <w:sz w:val="24"/>
          <w:szCs w:val="24"/>
        </w:rPr>
        <w:t>1. УУП</w:t>
      </w:r>
      <w:r w:rsidR="001C4EF0">
        <w:rPr>
          <w:rFonts w:ascii="Times New Roman" w:hAnsi="Times New Roman" w:cs="Times New Roman"/>
          <w:b/>
          <w:bCs/>
          <w:sz w:val="24"/>
          <w:szCs w:val="24"/>
        </w:rPr>
        <w:t xml:space="preserve"> майор полиции</w:t>
      </w:r>
      <w:r w:rsidRPr="00C60463">
        <w:rPr>
          <w:rFonts w:ascii="Times New Roman" w:hAnsi="Times New Roman" w:cs="Times New Roman"/>
          <w:b/>
          <w:bCs/>
          <w:sz w:val="24"/>
          <w:szCs w:val="24"/>
        </w:rPr>
        <w:t xml:space="preserve"> Стукало Андрей Сергеевич</w:t>
      </w:r>
    </w:p>
    <w:p w14:paraId="3228AE6D" w14:textId="56262AA3" w:rsidR="00E64FC6" w:rsidRPr="00C60463" w:rsidRDefault="00E64FC6" w:rsidP="00E64FC6">
      <w:pPr>
        <w:rPr>
          <w:rFonts w:ascii="Times New Roman" w:hAnsi="Times New Roman" w:cs="Times New Roman"/>
          <w:sz w:val="24"/>
          <w:szCs w:val="24"/>
        </w:rPr>
      </w:pPr>
      <w:r w:rsidRPr="00C60463">
        <w:rPr>
          <w:rFonts w:ascii="Times New Roman" w:hAnsi="Times New Roman" w:cs="Times New Roman"/>
          <w:sz w:val="24"/>
          <w:szCs w:val="24"/>
        </w:rPr>
        <w:t>Территория обслуживания:</w:t>
      </w:r>
    </w:p>
    <w:p w14:paraId="29C42853" w14:textId="77777777" w:rsidR="00E64FC6" w:rsidRPr="00C60463" w:rsidRDefault="00E64FC6" w:rsidP="00E64FC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0463">
        <w:rPr>
          <w:rFonts w:ascii="Times New Roman" w:eastAsia="Times New Roman" w:hAnsi="Times New Roman" w:cs="Times New Roman"/>
          <w:sz w:val="24"/>
          <w:szCs w:val="20"/>
        </w:rPr>
        <w:t>ул. Победы, дома: 1 корп. 1, 1 корп. 2, 1 корп. 3, 1 корп. 4, 1 корп. 5, 1 корп. 6, 3 корп.1, 3 корп. 3, 3 корп. 4, 3 корп. 5, 3 корп. 6, 3 корп. 7, 9 корп. 1, 9 корп. 2, 11 корп. 1, 11 корп. 2, 11 корп. 3, 13 корп. 1, 13 корп. 2, 13 корп. 3, 13 корп. 4, 13 корп. 5.</w:t>
      </w:r>
    </w:p>
    <w:p w14:paraId="07876EC2" w14:textId="77777777" w:rsidR="00E64FC6" w:rsidRPr="00C60463" w:rsidRDefault="00E64FC6" w:rsidP="00E64FC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0463">
        <w:rPr>
          <w:rFonts w:ascii="Times New Roman" w:eastAsia="Times New Roman" w:hAnsi="Times New Roman" w:cs="Times New Roman"/>
          <w:sz w:val="24"/>
          <w:szCs w:val="20"/>
        </w:rPr>
        <w:t>Фрязевское шоссе, дома: с 1 по 23;</w:t>
      </w:r>
    </w:p>
    <w:p w14:paraId="71B0CD8F" w14:textId="77777777" w:rsidR="00E64FC6" w:rsidRPr="00C60463" w:rsidRDefault="00E64FC6" w:rsidP="00E64FC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0463">
        <w:rPr>
          <w:rFonts w:ascii="Times New Roman" w:eastAsia="Times New Roman" w:hAnsi="Times New Roman" w:cs="Times New Roman"/>
          <w:sz w:val="24"/>
          <w:szCs w:val="20"/>
        </w:rPr>
        <w:t>Котеджный поселок «Виктория Клаб»;</w:t>
      </w:r>
    </w:p>
    <w:p w14:paraId="02A406E4" w14:textId="773CF5BD" w:rsidR="00E64FC6" w:rsidRPr="00C60463" w:rsidRDefault="00E64FC6" w:rsidP="00E64FC6">
      <w:pPr>
        <w:suppressAutoHyphens/>
        <w:spacing w:after="0" w:line="276" w:lineRule="auto"/>
        <w:jc w:val="center"/>
        <w:rPr>
          <w:b/>
          <w:bCs/>
          <w:sz w:val="20"/>
          <w:szCs w:val="20"/>
          <w:u w:val="single"/>
        </w:rPr>
      </w:pPr>
      <w:r w:rsidRPr="00C6046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Проведение отчета: 14.01.2025 в 18:00 по адресу: г. Электросталь,</w:t>
      </w:r>
      <w:r w:rsidRPr="00C60463">
        <w:rPr>
          <w:b/>
          <w:bCs/>
          <w:sz w:val="20"/>
          <w:szCs w:val="20"/>
          <w:u w:val="single"/>
        </w:rPr>
        <w:t xml:space="preserve"> </w:t>
      </w:r>
    </w:p>
    <w:p w14:paraId="327D8794" w14:textId="4A84655F" w:rsidR="00E64FC6" w:rsidRDefault="00E64FC6" w:rsidP="00C6046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C6046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ул. Мира, д</w:t>
      </w:r>
      <w:r w:rsidR="00C6046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30</w:t>
      </w:r>
    </w:p>
    <w:p w14:paraId="2750359C" w14:textId="77777777" w:rsidR="00C60463" w:rsidRPr="00C60463" w:rsidRDefault="00C60463" w:rsidP="00C6046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3221ED00" w14:textId="7D7B32B0" w:rsidR="00E64FC6" w:rsidRPr="00C60463" w:rsidRDefault="00E64FC6" w:rsidP="00E64FC6">
      <w:pPr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C60463">
        <w:rPr>
          <w:rFonts w:ascii="Times New Roman" w:eastAsia="Times New Roman" w:hAnsi="Times New Roman" w:cs="Times New Roman"/>
          <w:b/>
          <w:bCs/>
          <w:sz w:val="24"/>
          <w:szCs w:val="20"/>
        </w:rPr>
        <w:t>2. УУП</w:t>
      </w:r>
      <w:r w:rsidR="001C4EF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капитан полиции</w:t>
      </w:r>
      <w:r w:rsidRPr="00C6046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Прибыльская Юлия Юрьевна</w:t>
      </w:r>
    </w:p>
    <w:p w14:paraId="4356FE9E" w14:textId="7FA29E89" w:rsidR="00B47FF6" w:rsidRPr="00C60463" w:rsidRDefault="00B47FF6" w:rsidP="00B47FF6">
      <w:pPr>
        <w:rPr>
          <w:rFonts w:ascii="Times New Roman" w:hAnsi="Times New Roman" w:cs="Times New Roman"/>
          <w:sz w:val="24"/>
          <w:szCs w:val="24"/>
        </w:rPr>
      </w:pPr>
      <w:r w:rsidRPr="00C60463">
        <w:rPr>
          <w:rFonts w:ascii="Times New Roman" w:hAnsi="Times New Roman" w:cs="Times New Roman"/>
          <w:sz w:val="24"/>
          <w:szCs w:val="24"/>
        </w:rPr>
        <w:t>Территория обслуживания:</w:t>
      </w:r>
    </w:p>
    <w:p w14:paraId="695E3CD4" w14:textId="301C28D3" w:rsidR="00E64FC6" w:rsidRPr="00C60463" w:rsidRDefault="00E64FC6" w:rsidP="00E64FC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0463">
        <w:rPr>
          <w:rFonts w:ascii="Times New Roman" w:eastAsia="Times New Roman" w:hAnsi="Times New Roman" w:cs="Times New Roman"/>
          <w:sz w:val="24"/>
          <w:szCs w:val="20"/>
        </w:rPr>
        <w:t>ул. Мира, дома: 20, 20А, 22, 22А, 22В, 24, 24А, 26, 26А, 24Б, 28, 28А, 28Б, 30Б, 30А, 30В;</w:t>
      </w:r>
    </w:p>
    <w:p w14:paraId="5F5077BE" w14:textId="77777777" w:rsidR="00E64FC6" w:rsidRPr="00C60463" w:rsidRDefault="00E64FC6" w:rsidP="00E64FC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0463">
        <w:rPr>
          <w:rFonts w:ascii="Times New Roman" w:eastAsia="Times New Roman" w:hAnsi="Times New Roman" w:cs="Times New Roman"/>
          <w:sz w:val="24"/>
          <w:szCs w:val="20"/>
        </w:rPr>
        <w:t>ул. Победы, дома: 15 корп.1, 15 корп.2,15 корп. 3, 15 корп. 4, 17 корп.1;</w:t>
      </w:r>
    </w:p>
    <w:p w14:paraId="22904705" w14:textId="77777777" w:rsidR="00E64FC6" w:rsidRPr="00C60463" w:rsidRDefault="00E64FC6" w:rsidP="00E64FC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0463">
        <w:rPr>
          <w:rFonts w:ascii="Times New Roman" w:eastAsia="Times New Roman" w:hAnsi="Times New Roman" w:cs="Times New Roman"/>
          <w:sz w:val="24"/>
          <w:szCs w:val="20"/>
        </w:rPr>
        <w:t>пр. Южный, дома: 7 корп. 1, 7 корп. 3, 7 корп. 4, 7 корп. 5, 7 корп. 6, 7 корп. 7, 9 корп. 1, 9 корп. 2, 9 корп. 3, 9 корп. 4, 11 корп. 1, 11 корп. 2, 11 корп. 3, 11 корп. 4, 11 корп. 5, 11 корп. 6, 13 корп. 1, 15 корп.1, 17 корп.1, 17 корп. 2, 17 корп. 3.</w:t>
      </w:r>
    </w:p>
    <w:p w14:paraId="09D6A9AA" w14:textId="77777777" w:rsidR="00E64FC6" w:rsidRPr="00C60463" w:rsidRDefault="00E64FC6" w:rsidP="00E64FC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0463">
        <w:rPr>
          <w:rFonts w:ascii="Times New Roman" w:eastAsia="Times New Roman" w:hAnsi="Times New Roman" w:cs="Times New Roman"/>
          <w:sz w:val="24"/>
          <w:szCs w:val="20"/>
        </w:rPr>
        <w:t>ул. Победы, дома: 4 корп. 1, 4 корп. 3, 4 корп. 5, 6 корп. 1, 6 корп. 2, 6 корп. 3, 6 корп. 4, 8 корп. 1, 8 корп. 2, 8 корп. 3, 10 корп. 1, 10 корп. 3, 12 корп. 1, 12 корп. 2, 14 корп. 1, 18 корп. 2, 18 корп. 3, 18 корп. 4, 18 корп. 5, 20 корп. 2, 20 корп. 3, 20 корп. 4, 20 корп. 5, 22 корп. 2, 22 корп. 3, 22 корп. 4;</w:t>
      </w:r>
    </w:p>
    <w:p w14:paraId="56BE9B72" w14:textId="0B378234" w:rsidR="00E64FC6" w:rsidRPr="00C60463" w:rsidRDefault="00E64FC6" w:rsidP="00E64FC6">
      <w:pPr>
        <w:rPr>
          <w:rFonts w:ascii="Times New Roman" w:hAnsi="Times New Roman" w:cs="Times New Roman"/>
          <w:sz w:val="24"/>
          <w:szCs w:val="24"/>
        </w:rPr>
      </w:pPr>
      <w:r w:rsidRPr="00C60463">
        <w:rPr>
          <w:rFonts w:ascii="Times New Roman" w:eastAsia="Times New Roman" w:hAnsi="Times New Roman" w:cs="Times New Roman"/>
          <w:sz w:val="24"/>
          <w:szCs w:val="20"/>
        </w:rPr>
        <w:t>ул. Мира, дома: 24 корп. 2, 30, 32, 34, 34А</w:t>
      </w:r>
    </w:p>
    <w:p w14:paraId="1F97AC97" w14:textId="1952A67F" w:rsidR="00E64FC6" w:rsidRPr="00C60463" w:rsidRDefault="00E64FC6" w:rsidP="00E64FC6">
      <w:pPr>
        <w:suppressAutoHyphens/>
        <w:spacing w:after="0" w:line="276" w:lineRule="auto"/>
        <w:jc w:val="center"/>
        <w:rPr>
          <w:b/>
          <w:bCs/>
          <w:sz w:val="20"/>
          <w:szCs w:val="20"/>
          <w:u w:val="single"/>
        </w:rPr>
      </w:pPr>
      <w:r w:rsidRPr="00C6046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Проведение отчета: </w:t>
      </w:r>
      <w:r w:rsidR="00B47FF6" w:rsidRPr="00C6046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23</w:t>
      </w:r>
      <w:r w:rsidRPr="00C6046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.01.2025 в 18:00 по адресу: г. Электросталь,</w:t>
      </w:r>
      <w:r w:rsidRPr="00C60463">
        <w:rPr>
          <w:b/>
          <w:bCs/>
          <w:sz w:val="20"/>
          <w:szCs w:val="20"/>
          <w:u w:val="single"/>
        </w:rPr>
        <w:t xml:space="preserve"> </w:t>
      </w:r>
    </w:p>
    <w:p w14:paraId="30D3E347" w14:textId="0A2FC742" w:rsidR="00E64FC6" w:rsidRPr="00C60463" w:rsidRDefault="00E64FC6" w:rsidP="00B47FF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C6046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ул. Проспект Южный д.3 корп.1</w:t>
      </w:r>
    </w:p>
    <w:p w14:paraId="6E5C6365" w14:textId="77777777" w:rsidR="00B47FF6" w:rsidRPr="00C60463" w:rsidRDefault="00B47FF6" w:rsidP="00E64FC6">
      <w:pPr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0DE8624A" w14:textId="540C6AA8" w:rsidR="00E64FC6" w:rsidRPr="00C60463" w:rsidRDefault="00B47FF6" w:rsidP="00E64FC6">
      <w:pPr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C60463">
        <w:rPr>
          <w:rFonts w:ascii="Times New Roman" w:eastAsia="Times New Roman" w:hAnsi="Times New Roman" w:cs="Times New Roman"/>
          <w:b/>
          <w:bCs/>
          <w:sz w:val="24"/>
          <w:szCs w:val="20"/>
        </w:rPr>
        <w:t>3. УУП</w:t>
      </w:r>
      <w:r w:rsidR="001C4EF0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капитан полиции</w:t>
      </w:r>
      <w:bookmarkStart w:id="0" w:name="_GoBack"/>
      <w:bookmarkEnd w:id="0"/>
      <w:r w:rsidRPr="00C60463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Чепугина Наталья Александровна</w:t>
      </w:r>
    </w:p>
    <w:p w14:paraId="4388D7FD" w14:textId="3A732855" w:rsidR="00B47FF6" w:rsidRPr="00C60463" w:rsidRDefault="00B47FF6" w:rsidP="00E64FC6">
      <w:pPr>
        <w:rPr>
          <w:rFonts w:ascii="Times New Roman" w:eastAsia="Times New Roman" w:hAnsi="Times New Roman" w:cs="Times New Roman"/>
          <w:sz w:val="24"/>
          <w:szCs w:val="20"/>
        </w:rPr>
      </w:pPr>
      <w:r w:rsidRPr="00C60463">
        <w:rPr>
          <w:rFonts w:ascii="Times New Roman" w:eastAsia="Times New Roman" w:hAnsi="Times New Roman" w:cs="Times New Roman"/>
          <w:sz w:val="24"/>
          <w:szCs w:val="20"/>
        </w:rPr>
        <w:t xml:space="preserve">Территория обслуживания: </w:t>
      </w:r>
    </w:p>
    <w:p w14:paraId="7FC174FD" w14:textId="77777777" w:rsidR="00B47FF6" w:rsidRPr="00C60463" w:rsidRDefault="00B47FF6" w:rsidP="00B47FF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0463">
        <w:rPr>
          <w:rFonts w:ascii="Times New Roman" w:eastAsia="Times New Roman" w:hAnsi="Times New Roman" w:cs="Times New Roman"/>
          <w:sz w:val="24"/>
          <w:szCs w:val="20"/>
        </w:rPr>
        <w:t>пр. Южный, дома: 1 корп. 1, 1 корп. 2, 1 корп. 3, 1 корп. 4, 1 корп. 6, 3 корп. 1, 3 корп. 2 пр. Южный, дома: 1 корп. 1, 1 корп. 2, 1 корп. 3, 1 корп. 4, 1 корп. 6, 3 корп. 1, 3 корп. 2, 3 корп. 3, 3 корп. 4, 5 корп. 2, 5 корп. 3;</w:t>
      </w:r>
    </w:p>
    <w:p w14:paraId="3BB20246" w14:textId="77777777" w:rsidR="00B47FF6" w:rsidRPr="00C60463" w:rsidRDefault="00B47FF6" w:rsidP="00B47FF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60463">
        <w:rPr>
          <w:rFonts w:ascii="Times New Roman" w:eastAsia="Times New Roman" w:hAnsi="Times New Roman" w:cs="Times New Roman"/>
          <w:sz w:val="24"/>
          <w:szCs w:val="20"/>
        </w:rPr>
        <w:t xml:space="preserve">ул. Победы, дома: 2 корп. 1, 2 корп. 1А, 2 корп. 2, 2 корп. 3, 2 корп. 4, 2 корп. 5. </w:t>
      </w:r>
    </w:p>
    <w:p w14:paraId="39B7E234" w14:textId="57D4512A" w:rsidR="00B47FF6" w:rsidRPr="00C60463" w:rsidRDefault="00B47FF6" w:rsidP="00B47FF6">
      <w:pPr>
        <w:suppressAutoHyphens/>
        <w:spacing w:after="0" w:line="276" w:lineRule="auto"/>
        <w:jc w:val="center"/>
        <w:rPr>
          <w:b/>
          <w:bCs/>
          <w:sz w:val="20"/>
          <w:szCs w:val="20"/>
          <w:u w:val="single"/>
        </w:rPr>
      </w:pPr>
      <w:r w:rsidRPr="00C6046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Проведение отчета: </w:t>
      </w:r>
      <w:r w:rsidR="00C60463" w:rsidRPr="00C6046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17</w:t>
      </w:r>
      <w:r w:rsidRPr="00C6046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.01.2025 в 18:00 по адресу: г. Электросталь,</w:t>
      </w:r>
      <w:r w:rsidRPr="00C60463">
        <w:rPr>
          <w:b/>
          <w:bCs/>
          <w:sz w:val="20"/>
          <w:szCs w:val="20"/>
          <w:u w:val="single"/>
        </w:rPr>
        <w:t xml:space="preserve"> </w:t>
      </w:r>
    </w:p>
    <w:p w14:paraId="5E6DAA33" w14:textId="073AA1FC" w:rsidR="00B47FF6" w:rsidRPr="00C60463" w:rsidRDefault="00B47FF6" w:rsidP="00B47FF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C60463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ул. Проспект Южный д.3 корп.1</w:t>
      </w:r>
    </w:p>
    <w:p w14:paraId="6F64FF56" w14:textId="10A46854" w:rsidR="00C60463" w:rsidRPr="00C60463" w:rsidRDefault="00C60463" w:rsidP="00C60463">
      <w:pP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6EDF18A5" w14:textId="5431DB22" w:rsidR="00B47FF6" w:rsidRPr="00C60463" w:rsidRDefault="00C60463" w:rsidP="00E64FC6">
      <w:pPr>
        <w:rPr>
          <w:rFonts w:ascii="Times New Roman" w:eastAsia="Times New Roman" w:hAnsi="Times New Roman" w:cs="Times New Roman"/>
          <w:sz w:val="24"/>
          <w:szCs w:val="20"/>
        </w:rPr>
      </w:pPr>
      <w:r w:rsidRPr="00C6046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sectPr w:rsidR="00B47FF6" w:rsidRPr="00C6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61"/>
    <w:rsid w:val="001C4EF0"/>
    <w:rsid w:val="007A607E"/>
    <w:rsid w:val="007C7661"/>
    <w:rsid w:val="009B7B50"/>
    <w:rsid w:val="00B47FF6"/>
    <w:rsid w:val="00C60463"/>
    <w:rsid w:val="00E6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2142"/>
  <w15:chartTrackingRefBased/>
  <w15:docId w15:val="{25A45ED5-1D74-4270-9938-E164F035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</dc:creator>
  <cp:keywords/>
  <dc:description/>
  <cp:lastModifiedBy>СМИ</cp:lastModifiedBy>
  <cp:revision>4</cp:revision>
  <dcterms:created xsi:type="dcterms:W3CDTF">2025-01-10T11:04:00Z</dcterms:created>
  <dcterms:modified xsi:type="dcterms:W3CDTF">2025-01-10T13:42:00Z</dcterms:modified>
</cp:coreProperties>
</file>