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AB507E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AB507E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77777777" w:rsidR="001D7881" w:rsidRPr="00AB507E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AB507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AB507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600AF6A" w14:textId="77777777" w:rsidR="001D7881" w:rsidRPr="00AB507E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AB507E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AB507E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883C2A" w:rsidRDefault="001D7881" w:rsidP="00883C2A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883C2A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294E3B4A" w14:textId="77777777" w:rsidR="001D7881" w:rsidRPr="00883C2A" w:rsidRDefault="001D7881" w:rsidP="00883C2A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790817AB" w14:textId="16C4DBB7" w:rsidR="001D7881" w:rsidRPr="00AB507E" w:rsidRDefault="00850D5F" w:rsidP="00883C2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83C2A">
        <w:rPr>
          <w:rFonts w:ascii="Times New Roman" w:eastAsia="Times New Roman" w:hAnsi="Times New Roman" w:cs="Arial"/>
          <w:sz w:val="24"/>
          <w:szCs w:val="24"/>
          <w:lang w:eastAsia="ru-RU"/>
        </w:rPr>
        <w:t>27.01.2025</w:t>
      </w:r>
      <w:r w:rsidR="001D7881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83C2A">
        <w:rPr>
          <w:rFonts w:ascii="Times New Roman" w:eastAsia="Times New Roman" w:hAnsi="Times New Roman" w:cs="Arial"/>
          <w:sz w:val="24"/>
          <w:szCs w:val="24"/>
          <w:lang w:eastAsia="ru-RU"/>
        </w:rPr>
        <w:t>67/1</w:t>
      </w:r>
    </w:p>
    <w:p w14:paraId="55DB203F" w14:textId="77777777" w:rsidR="00AC389E" w:rsidRPr="00AB507E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AB507E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AB507E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AB507E" w:rsidRDefault="00800400" w:rsidP="00883C2A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AB507E" w:rsidRDefault="00800400" w:rsidP="00883C2A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4F8AC22" w:rsidR="00084C99" w:rsidRPr="00AB507E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AB507E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AB507E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AB507E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AB507E">
        <w:rPr>
          <w:rFonts w:ascii="Times New Roman" w:hAnsi="Times New Roman" w:cs="Times New Roman"/>
          <w:sz w:val="24"/>
          <w:szCs w:val="24"/>
        </w:rPr>
        <w:t>5</w:t>
      </w:r>
      <w:r w:rsidR="00AB23B3" w:rsidRPr="00AB50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AB507E">
        <w:rPr>
          <w:rFonts w:ascii="Times New Roman" w:hAnsi="Times New Roman" w:cs="Times New Roman"/>
          <w:sz w:val="24"/>
          <w:szCs w:val="24"/>
        </w:rPr>
        <w:t>6</w:t>
      </w:r>
      <w:r w:rsidR="00AB23B3" w:rsidRPr="00AB507E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AB507E">
        <w:rPr>
          <w:rFonts w:ascii="Times New Roman" w:hAnsi="Times New Roman" w:cs="Times New Roman"/>
          <w:sz w:val="24"/>
          <w:szCs w:val="24"/>
        </w:rPr>
        <w:t>7</w:t>
      </w:r>
      <w:r w:rsidR="00AB23B3" w:rsidRPr="00AB507E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4603B1F5" w:rsidR="00180FC5" w:rsidRPr="00AB507E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3334F8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AB507E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AB507E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AB507E" w:rsidRDefault="00800400" w:rsidP="00883C2A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Default="00800400" w:rsidP="00883C2A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92DC4D7" w14:textId="77777777" w:rsidR="00883C2A" w:rsidRDefault="00883C2A" w:rsidP="00883C2A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E518EB" w14:textId="77777777" w:rsidR="00883C2A" w:rsidRDefault="00883C2A" w:rsidP="00883C2A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EF9944F" w14:textId="77777777" w:rsidR="00883C2A" w:rsidRDefault="00883C2A" w:rsidP="00883C2A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BB8997" w14:textId="77777777" w:rsidR="00883C2A" w:rsidRPr="00AB507E" w:rsidRDefault="00883C2A" w:rsidP="00883C2A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AB507E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AB507E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AB507E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709A5F76" w:rsidR="0096501E" w:rsidRPr="00AB507E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AB507E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AB507E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417E0696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3C2A" w:rsidRPr="00883C2A">
        <w:rPr>
          <w:rFonts w:ascii="Times New Roman" w:eastAsia="Times New Roman" w:hAnsi="Times New Roman" w:cs="Arial"/>
          <w:sz w:val="24"/>
          <w:szCs w:val="24"/>
          <w:lang w:eastAsia="ru-RU"/>
        </w:rPr>
        <w:t>27.01.2025</w:t>
      </w:r>
      <w:r w:rsidR="00883C2A"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883C2A" w:rsidRPr="00883C2A">
        <w:rPr>
          <w:rFonts w:ascii="Times New Roman" w:eastAsia="Times New Roman" w:hAnsi="Times New Roman" w:cs="Arial"/>
          <w:sz w:val="24"/>
          <w:szCs w:val="24"/>
          <w:lang w:eastAsia="ru-RU"/>
        </w:rPr>
        <w:t>67/1</w:t>
      </w:r>
    </w:p>
    <w:p w14:paraId="70862AB8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AB507E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AB507E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13.12.2022 № 1461/12</w:t>
      </w:r>
    </w:p>
    <w:p w14:paraId="30E0936E" w14:textId="77777777" w:rsidR="0021114B" w:rsidRPr="00AB507E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AB507E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AB507E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AB507E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AB507E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AB507E">
        <w:t xml:space="preserve"> </w:t>
      </w: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35943FDA" w:rsidR="0021114B" w:rsidRPr="00AB507E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981E785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AB507E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AB507E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AB507E" w:rsidRPr="00AB507E" w14:paraId="2936C825" w14:textId="77777777" w:rsidTr="0021114B">
        <w:tc>
          <w:tcPr>
            <w:tcW w:w="5240" w:type="dxa"/>
          </w:tcPr>
          <w:p w14:paraId="4568ABF3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AB507E" w:rsidRPr="00AB507E" w14:paraId="2CDBBADC" w14:textId="77777777" w:rsidTr="0021114B">
        <w:tc>
          <w:tcPr>
            <w:tcW w:w="5240" w:type="dxa"/>
          </w:tcPr>
          <w:p w14:paraId="35A908D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AB507E" w:rsidRPr="00AB507E" w14:paraId="2CBF8B3E" w14:textId="77777777" w:rsidTr="0021114B">
        <w:tc>
          <w:tcPr>
            <w:tcW w:w="5240" w:type="dxa"/>
          </w:tcPr>
          <w:p w14:paraId="049C420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AB507E" w:rsidRPr="00AB507E" w14:paraId="1148C0FD" w14:textId="77777777" w:rsidTr="0021114B">
        <w:tc>
          <w:tcPr>
            <w:tcW w:w="5240" w:type="dxa"/>
          </w:tcPr>
          <w:p w14:paraId="4B4D81B8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AB507E" w:rsidRPr="00AB507E" w14:paraId="430F251C" w14:textId="77777777" w:rsidTr="0021114B">
        <w:tc>
          <w:tcPr>
            <w:tcW w:w="5240" w:type="dxa"/>
          </w:tcPr>
          <w:p w14:paraId="2F206960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AB507E" w:rsidRPr="00AB507E" w14:paraId="6743AFA0" w14:textId="77777777" w:rsidTr="0021114B">
        <w:tc>
          <w:tcPr>
            <w:tcW w:w="5240" w:type="dxa"/>
          </w:tcPr>
          <w:p w14:paraId="370F86FA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AB507E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07E" w:rsidRPr="00AB507E" w14:paraId="6A3F8214" w14:textId="77777777" w:rsidTr="0021114B">
        <w:tc>
          <w:tcPr>
            <w:tcW w:w="5240" w:type="dxa"/>
          </w:tcPr>
          <w:p w14:paraId="2AB5773A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AB507E" w:rsidRPr="00AB507E" w14:paraId="307A625F" w14:textId="77777777" w:rsidTr="0021114B">
        <w:tc>
          <w:tcPr>
            <w:tcW w:w="5240" w:type="dxa"/>
          </w:tcPr>
          <w:p w14:paraId="216E326D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AB507E" w:rsidRPr="00AB507E" w14:paraId="48019672" w14:textId="77777777" w:rsidTr="0021114B">
        <w:tc>
          <w:tcPr>
            <w:tcW w:w="5240" w:type="dxa"/>
          </w:tcPr>
          <w:p w14:paraId="621CA7E2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349EB7E5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07E" w:rsidRPr="00AB507E" w14:paraId="4751FAAA" w14:textId="77777777" w:rsidTr="0021114B">
        <w:tc>
          <w:tcPr>
            <w:tcW w:w="5240" w:type="dxa"/>
          </w:tcPr>
          <w:p w14:paraId="7FF57BD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AB507E" w:rsidRPr="00AB507E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AB507E" w:rsidRPr="00AB507E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AB507E" w:rsidRPr="00AB507E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AB507E" w:rsidRPr="00AB507E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AB507E" w:rsidRPr="00AB507E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AB507E" w:rsidRPr="00AB507E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AB507E" w:rsidRPr="00AB507E" w14:paraId="0B5A30E0" w14:textId="77777777" w:rsidTr="0021114B">
        <w:tc>
          <w:tcPr>
            <w:tcW w:w="5240" w:type="dxa"/>
          </w:tcPr>
          <w:p w14:paraId="70B88DB9" w14:textId="77777777" w:rsidR="0021114B" w:rsidRPr="00AB507E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7321D8B5" w14:textId="77777777" w:rsidR="0021114B" w:rsidRPr="00AB507E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AB507E" w:rsidRPr="00AB507E" w14:paraId="2567FF73" w14:textId="77777777" w:rsidTr="0021114B">
        <w:tc>
          <w:tcPr>
            <w:tcW w:w="5240" w:type="dxa"/>
          </w:tcPr>
          <w:p w14:paraId="1E11C63D" w14:textId="77777777" w:rsidR="0021114B" w:rsidRPr="00AB507E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58E95EE6" w:rsidR="0021114B" w:rsidRPr="00AB507E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737037,08</w:t>
            </w:r>
          </w:p>
        </w:tc>
        <w:tc>
          <w:tcPr>
            <w:tcW w:w="1559" w:type="dxa"/>
          </w:tcPr>
          <w:p w14:paraId="24B674A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06A6C2E7" w14:textId="6337E4E9" w:rsidR="0021114B" w:rsidRPr="00AB507E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167464,07</w:t>
            </w:r>
          </w:p>
        </w:tc>
        <w:tc>
          <w:tcPr>
            <w:tcW w:w="1559" w:type="dxa"/>
          </w:tcPr>
          <w:p w14:paraId="468FD848" w14:textId="5C6DD4B0" w:rsidR="0021114B" w:rsidRPr="00AB507E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171803,05</w:t>
            </w:r>
          </w:p>
        </w:tc>
        <w:tc>
          <w:tcPr>
            <w:tcW w:w="1559" w:type="dxa"/>
          </w:tcPr>
          <w:p w14:paraId="17691D1F" w14:textId="354B21B4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134615,61</w:t>
            </w:r>
          </w:p>
        </w:tc>
        <w:tc>
          <w:tcPr>
            <w:tcW w:w="1843" w:type="dxa"/>
          </w:tcPr>
          <w:p w14:paraId="368EF55F" w14:textId="1AD5E322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140244,34</w:t>
            </w:r>
          </w:p>
        </w:tc>
      </w:tr>
      <w:tr w:rsidR="00AB507E" w:rsidRPr="00AB507E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AB507E" w:rsidRPr="00AB507E" w14:paraId="27DD630D" w14:textId="77777777" w:rsidTr="0021114B">
        <w:tc>
          <w:tcPr>
            <w:tcW w:w="5240" w:type="dxa"/>
          </w:tcPr>
          <w:p w14:paraId="7BD633BE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B507E" w:rsidRPr="00AB507E" w14:paraId="2EE94E99" w14:textId="77777777" w:rsidTr="0021114B">
        <w:tc>
          <w:tcPr>
            <w:tcW w:w="5240" w:type="dxa"/>
          </w:tcPr>
          <w:p w14:paraId="732DA25E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AB507E" w:rsidRPr="00AB507E" w14:paraId="1786E1BD" w14:textId="77777777" w:rsidTr="0021114B">
        <w:tc>
          <w:tcPr>
            <w:tcW w:w="5240" w:type="dxa"/>
          </w:tcPr>
          <w:p w14:paraId="47790871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20023057" w:rsidR="0021114B" w:rsidRPr="00AB507E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747952,61</w:t>
            </w:r>
          </w:p>
        </w:tc>
        <w:tc>
          <w:tcPr>
            <w:tcW w:w="1559" w:type="dxa"/>
          </w:tcPr>
          <w:p w14:paraId="51359149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77777777" w:rsidR="0021114B" w:rsidRPr="00AB507E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169364,08</w:t>
            </w:r>
          </w:p>
        </w:tc>
        <w:tc>
          <w:tcPr>
            <w:tcW w:w="1559" w:type="dxa"/>
          </w:tcPr>
          <w:p w14:paraId="35A65430" w14:textId="1F12C7CB" w:rsidR="0021114B" w:rsidRPr="00AB507E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174160,05</w:t>
            </w:r>
          </w:p>
        </w:tc>
        <w:tc>
          <w:tcPr>
            <w:tcW w:w="1559" w:type="dxa"/>
          </w:tcPr>
          <w:p w14:paraId="48F87CB2" w14:textId="4C1D4B13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136972,61</w:t>
            </w:r>
          </w:p>
        </w:tc>
        <w:tc>
          <w:tcPr>
            <w:tcW w:w="1843" w:type="dxa"/>
          </w:tcPr>
          <w:p w14:paraId="7FD48889" w14:textId="6E67F85F" w:rsidR="0021114B" w:rsidRPr="00AB507E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142601,34</w:t>
            </w:r>
          </w:p>
        </w:tc>
      </w:tr>
    </w:tbl>
    <w:p w14:paraId="2C8ECDC7" w14:textId="77777777" w:rsidR="0021114B" w:rsidRPr="00AB507E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AB507E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AB507E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AB507E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AB507E">
        <w:t xml:space="preserve"> </w:t>
      </w:r>
      <w:r w:rsidRPr="00AB507E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AB507E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AB507E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AB507E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AB507E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AB507E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AB507E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AB507E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B507E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AB507E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AB507E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AB507E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AB507E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AB507E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AB507E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507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AB507E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AB507E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507E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AB507E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B507E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AB507E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AB507E" w:rsidRPr="00AB507E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B507E" w:rsidRPr="00AB507E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AB507E" w:rsidRPr="00AB507E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AB507E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AB507E" w:rsidRPr="00AB507E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AB507E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AB507E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AB507E" w:rsidRPr="00AB507E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AB507E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AB507E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AB507E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AB507E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AB507E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AB507E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AB507E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AB507E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AB507E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AB507E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AB507E" w:rsidRPr="00AB507E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AB507E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AB507E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AB507E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AB507E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AB507E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AB507E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AB507E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AB507E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AB507E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AB507E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AB507E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AB507E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AB507E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AB507E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AB507E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AB507E" w:rsidRPr="00AB507E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AB507E" w:rsidRPr="00AB507E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AB507E" w:rsidRPr="00AB507E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AB507E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AB507E" w:rsidRDefault="001E057B" w:rsidP="001E057B">
            <w:pPr>
              <w:jc w:val="center"/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AB507E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AB507E" w:rsidRPr="00AB507E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AB507E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AB507E" w:rsidRPr="00AB507E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AB507E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AB507E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AB507E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AB507E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AB507E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AB507E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AB507E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AB507E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AB507E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AB507E" w:rsidRDefault="00C43401" w:rsidP="00C43401">
            <w:pPr>
              <w:jc w:val="center"/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AB507E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AB507E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AB507E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AB507E" w:rsidRDefault="00C43401" w:rsidP="00CD0134">
            <w:pPr>
              <w:spacing w:after="0" w:line="240" w:lineRule="auto"/>
              <w:jc w:val="center"/>
            </w:pPr>
          </w:p>
        </w:tc>
      </w:tr>
      <w:tr w:rsidR="00AB507E" w:rsidRPr="00AB507E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AB507E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AB507E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AB507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AB507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AB507E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AB507E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AB507E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AB507E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AB507E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AB507E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AB507E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AB507E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AB507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AB507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AB507E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AB507E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AB507E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507E" w:rsidRPr="00AB507E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AB507E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AB507E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AB507E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AB507E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AB507E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AB507E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AB507E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AB507E" w:rsidRDefault="00C43401" w:rsidP="00C43401">
            <w:pPr>
              <w:jc w:val="center"/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AB507E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AB507E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AB507E" w:rsidRPr="00AB507E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AB507E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AB507E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AB507E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AB507E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AB507E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AB507E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AB507E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AB507E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/>
                <w:bCs/>
                <w:sz w:val="20"/>
              </w:rPr>
              <w:t xml:space="preserve"> </w:t>
            </w:r>
            <w:r w:rsidR="0022639F" w:rsidRPr="00AB507E">
              <w:rPr>
                <w:rFonts w:ascii="Times New Roman" w:eastAsia="Times New Roman" w:hAnsi="Times New Roman"/>
                <w:bCs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AB507E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AB507E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AB507E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AB507E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AB507E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AB507E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AB507E" w:rsidRPr="00AB507E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AB507E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AB507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AB507E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AB507E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AB507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AB507E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AB507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AB507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AB507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AB507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AB507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AB507E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AB507E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AB507E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AB507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AB507E" w:rsidRPr="00AB507E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AB507E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AB507E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AB507E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AB507E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AB507E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AB507E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AB507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AB507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AB507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AB507E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AB507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AB507E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AB507E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AB507E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AB507E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AB507E" w:rsidRPr="00AB507E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AB507E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AB507E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AB507E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AB507E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AB507E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AB507E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AB507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AB507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AB507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AB507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AB507E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AB507E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AB507E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AB507E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AB507E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AB507E" w:rsidRPr="00AB507E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AB507E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AB507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AB507E" w:rsidRDefault="00C43401" w:rsidP="00C43401">
            <w:pPr>
              <w:jc w:val="center"/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AB507E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AB507E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AB507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AB507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486AEB10" w:rsidR="0000028D" w:rsidRPr="00AB507E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AB507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AB507E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AB507E">
        <w:rPr>
          <w:rFonts w:ascii="Times New Roman" w:hAnsi="Times New Roman"/>
          <w:sz w:val="24"/>
          <w:szCs w:val="18"/>
        </w:rPr>
        <w:t xml:space="preserve">. </w:t>
      </w:r>
      <w:r w:rsidR="00BE429C" w:rsidRPr="00AB507E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AB507E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AB507E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AB507E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AB507E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AB507E" w:rsidRPr="00AB507E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AB507E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B507E" w:rsidRPr="00AB507E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AB507E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AB507E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AB507E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AB507E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B507E" w:rsidRPr="00AB507E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1AE39E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40D2CF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6ABDE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2761C28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</w:tc>
      </w:tr>
      <w:tr w:rsidR="00AB507E" w:rsidRPr="00AB507E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1449A8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AB507E" w:rsidRPr="00AB507E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68E467C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AB507E" w:rsidRPr="00AB507E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AB507E" w:rsidRPr="00AB507E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AB507E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AB507E" w:rsidRPr="00AB507E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AB507E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AB507E" w:rsidRPr="00AB507E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народных дружинников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AB507E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AB507E" w:rsidRPr="00AB507E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AB507E" w:rsidRPr="00AB507E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AB507E" w:rsidRPr="00AB507E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проведенных  «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74E990F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AB507E" w:rsidRPr="00AB507E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04. 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3220488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143591,79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59855E6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AB507E" w:rsidRPr="00AB507E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586E328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143591,79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B402B2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FB3D03" w:rsidRPr="00AB507E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FB3D03" w:rsidRPr="00AB507E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B507E" w:rsidRPr="00AB507E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FB3D03" w:rsidRPr="00AB507E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FB3D03" w:rsidRPr="00AB507E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FB3D03" w:rsidRPr="00AB507E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D72336" w:rsidRPr="00AB507E" w:rsidRDefault="00083A57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D72336" w:rsidRPr="00AB507E" w:rsidRDefault="00C42B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D72336" w:rsidRPr="00AB507E" w:rsidRDefault="00C42B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4ED80AEF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7DEABA9E" w:rsidR="00083A57" w:rsidRPr="00AB507E" w:rsidRDefault="004440AA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65434,61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1A0325D5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18144,68</w:t>
            </w:r>
          </w:p>
        </w:tc>
        <w:tc>
          <w:tcPr>
            <w:tcW w:w="993" w:type="dxa"/>
            <w:shd w:val="clear" w:color="auto" w:fill="auto"/>
          </w:tcPr>
          <w:p w14:paraId="563241EE" w14:textId="05CF2F54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12605,36</w:t>
            </w:r>
          </w:p>
        </w:tc>
        <w:tc>
          <w:tcPr>
            <w:tcW w:w="991" w:type="dxa"/>
            <w:shd w:val="clear" w:color="auto" w:fill="auto"/>
          </w:tcPr>
          <w:p w14:paraId="61182365" w14:textId="78575FE9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7612D505" w14:textId="63943788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B507E" w:rsidRPr="00AB507E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78128AAE" w:rsidR="00083A57" w:rsidRPr="00AB507E" w:rsidRDefault="004440AA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65434,61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4B0768E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18144,68</w:t>
            </w:r>
          </w:p>
        </w:tc>
        <w:tc>
          <w:tcPr>
            <w:tcW w:w="993" w:type="dxa"/>
            <w:shd w:val="clear" w:color="auto" w:fill="auto"/>
          </w:tcPr>
          <w:p w14:paraId="585A3777" w14:textId="7650381C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12605,36</w:t>
            </w:r>
          </w:p>
        </w:tc>
        <w:tc>
          <w:tcPr>
            <w:tcW w:w="991" w:type="dxa"/>
            <w:shd w:val="clear" w:color="auto" w:fill="auto"/>
          </w:tcPr>
          <w:p w14:paraId="180EA7F9" w14:textId="7E859456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54EC9D6" w14:textId="77777777" w:rsidR="00083A57" w:rsidRPr="00AB507E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6C0B0D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B507E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675FB788" w:rsidR="00D72336" w:rsidRPr="00AB507E" w:rsidRDefault="00845323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D72336" w:rsidRPr="00AB507E" w:rsidRDefault="00083A5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1901036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56ED0D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F1A2B6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0A00B29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25" w:type="dxa"/>
            <w:shd w:val="clear" w:color="auto" w:fill="auto"/>
          </w:tcPr>
          <w:p w14:paraId="7050A3BF" w14:textId="57CF207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3" w:type="dxa"/>
            <w:shd w:val="clear" w:color="auto" w:fill="auto"/>
          </w:tcPr>
          <w:p w14:paraId="60A6D11E" w14:textId="401D737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991" w:type="dxa"/>
            <w:shd w:val="clear" w:color="auto" w:fill="auto"/>
          </w:tcPr>
          <w:p w14:paraId="7AB15A1D" w14:textId="44E4385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559" w:type="dxa"/>
            <w:vMerge/>
          </w:tcPr>
          <w:p w14:paraId="00DB122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617C410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59481,78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3724860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12933,97</w:t>
            </w:r>
          </w:p>
        </w:tc>
        <w:tc>
          <w:tcPr>
            <w:tcW w:w="993" w:type="dxa"/>
            <w:shd w:val="clear" w:color="auto" w:fill="auto"/>
          </w:tcPr>
          <w:p w14:paraId="2FEEFBCF" w14:textId="47E82FD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12492,36</w:t>
            </w:r>
          </w:p>
        </w:tc>
        <w:tc>
          <w:tcPr>
            <w:tcW w:w="991" w:type="dxa"/>
            <w:shd w:val="clear" w:color="auto" w:fill="auto"/>
          </w:tcPr>
          <w:p w14:paraId="5407876F" w14:textId="799AD44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AB507E" w:rsidRPr="00AB507E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0DBD4F0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59481,78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122AC5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12933,97</w:t>
            </w:r>
          </w:p>
        </w:tc>
        <w:tc>
          <w:tcPr>
            <w:tcW w:w="993" w:type="dxa"/>
            <w:shd w:val="clear" w:color="auto" w:fill="auto"/>
          </w:tcPr>
          <w:p w14:paraId="01B44AF6" w14:textId="0FADD87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12492,36</w:t>
            </w:r>
          </w:p>
        </w:tc>
        <w:tc>
          <w:tcPr>
            <w:tcW w:w="991" w:type="dxa"/>
            <w:shd w:val="clear" w:color="auto" w:fill="auto"/>
          </w:tcPr>
          <w:p w14:paraId="7EE11896" w14:textId="5935159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1C793E3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52516D2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6F03EF4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1DFDE23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3911451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2C4B702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1132BC3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825" w:type="dxa"/>
            <w:shd w:val="clear" w:color="auto" w:fill="auto"/>
          </w:tcPr>
          <w:p w14:paraId="2E42AF56" w14:textId="1087CD5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993" w:type="dxa"/>
          </w:tcPr>
          <w:p w14:paraId="4F4D38DA" w14:textId="44DE702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4D0EB442" w14:textId="39C0FB9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4826152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22EE488" w14:textId="77777777" w:rsidTr="00D55C71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04.03 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440AA"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D72336" w:rsidRPr="00AB507E" w:rsidRDefault="00D72336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7DBFB66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B433395" w14:textId="5542B0B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D375996" w14:textId="32DF56A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F74B5FE" w14:textId="6FD37ED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14:paraId="1B76BDB2" w14:textId="1FB5C2B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582923" w14:textId="486A1E3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B507E" w:rsidRPr="00AB507E" w14:paraId="26208B2E" w14:textId="77777777" w:rsidTr="00D55C71">
        <w:trPr>
          <w:trHeight w:val="996"/>
        </w:trPr>
        <w:tc>
          <w:tcPr>
            <w:tcW w:w="536" w:type="dxa"/>
            <w:vMerge/>
          </w:tcPr>
          <w:p w14:paraId="7B9B5697" w14:textId="77777777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3754155D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587C775" w14:textId="51F7A22C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60EF72BC" w14:textId="5E78416E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D1180FF" w14:textId="4672F3D9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14:paraId="038E8EC2" w14:textId="4301B256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F074CF8" w14:textId="77777777" w:rsidR="004440AA" w:rsidRPr="00AB507E" w:rsidRDefault="004440AA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0F04687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19E941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02260A4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086534D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2DA8D6E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05D1A8D1" w14:textId="414A231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14:paraId="5746156B" w14:textId="54322F7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B08C4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B507E" w:rsidRPr="00AB507E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AB507E" w:rsidRPr="00AB507E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AB507E" w:rsidRPr="00AB507E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AB507E" w:rsidRPr="00AB507E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рекламных баннеров, агитационных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материалов антинаркотической направленности (шт.)</w:t>
            </w:r>
          </w:p>
          <w:p w14:paraId="192322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</w:t>
            </w:r>
            <w:r w:rsidR="000E296D"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AB507E" w:rsidRPr="00AB507E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0E296D"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</w:t>
            </w:r>
          </w:p>
        </w:tc>
      </w:tr>
      <w:tr w:rsidR="00AB507E" w:rsidRPr="00AB507E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088EF02C" w:rsidR="000E296D" w:rsidRPr="00AB507E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190912,74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42CF19B0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49049,04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10E76556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186497,21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6CF6AA31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47992,04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AB507E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0F916C2" w14:textId="77777777" w:rsidTr="00D55C71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AB507E" w:rsidRPr="00AB507E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2E33409" w14:textId="77777777" w:rsidTr="00D55C71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мероприятий по транспортировке </w:t>
            </w:r>
          </w:p>
          <w:p w14:paraId="1EFD54A3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AB507E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B507E" w:rsidRPr="00AB507E" w14:paraId="760948A7" w14:textId="77777777" w:rsidTr="00D55C71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AB507E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AB507E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75FD237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B507E" w:rsidRPr="00AB507E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заявлений о предоставлении муниципальной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B507E" w:rsidRPr="00AB507E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204EC85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172247,1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2D5CB05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44469,59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B507E" w:rsidRPr="00AB507E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24A41DE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172247,1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4502B05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44469,59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AB507E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910174F" w:rsidR="00D72336" w:rsidRPr="00AB507E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2EE9449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05613EB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5C0486F0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4D0B6D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5BF73BE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8BA928F" w14:textId="36C1227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14:paraId="0CE0CF96" w14:textId="05411B2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инвентаризации мест захоронений</w:t>
            </w:r>
          </w:p>
          <w:p w14:paraId="5D6DBF2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AB507E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AB507E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B507E" w:rsidRPr="00AB507E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AB507E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AB507E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AB507E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5120C43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343289,13</w:t>
            </w:r>
          </w:p>
        </w:tc>
        <w:tc>
          <w:tcPr>
            <w:tcW w:w="993" w:type="dxa"/>
            <w:shd w:val="clear" w:color="auto" w:fill="auto"/>
          </w:tcPr>
          <w:p w14:paraId="2C288630" w14:textId="0C8ECF2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639A6F77" w:rsidR="00D72336" w:rsidRPr="00AB507E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0CDC73F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82307,69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546ED36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338704,6</w:t>
            </w:r>
          </w:p>
        </w:tc>
        <w:tc>
          <w:tcPr>
            <w:tcW w:w="993" w:type="dxa"/>
            <w:shd w:val="clear" w:color="auto" w:fill="auto"/>
          </w:tcPr>
          <w:p w14:paraId="13E94C6B" w14:textId="4C2EF9B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412E363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43BE055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81250,69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AB507E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AB507E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B507E" w:rsidRPr="00AB507E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15D3F333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343229,24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091CCBE1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82307,69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24E96784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338689,24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3F0BE91C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81250,69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AB507E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AB507E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городского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AB507E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AB507E" w:rsidRDefault="00B15CB0">
      <w:pPr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br w:type="page"/>
      </w:r>
    </w:p>
    <w:p w14:paraId="0012394B" w14:textId="56891B2A" w:rsidR="00E6521A" w:rsidRPr="00AB507E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AB507E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AB507E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AB507E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AB507E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AB507E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AB507E" w:rsidRPr="00AB507E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AB507E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B507E" w:rsidRPr="00AB507E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AB507E" w:rsidRPr="00AB507E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AB507E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AB50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AB507E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AB507E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AB50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AB507E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AB507E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AB507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AB507E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AB507E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AB507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AB507E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единых дежурно- диспетчерских служб </w:t>
            </w:r>
          </w:p>
          <w:p w14:paraId="0CD0F5D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для организация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предприятия и организации городского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</w:t>
            </w:r>
          </w:p>
        </w:tc>
      </w:tr>
      <w:tr w:rsidR="00AB507E" w:rsidRPr="00AB507E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предупреждения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AB507E" w:rsidRPr="00AB507E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Издано листовок,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4C4B776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77DD4BE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</w:tcPr>
          <w:p w14:paraId="11E7C60F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организации деятельности аварийно-спасательных формирований на территории муниципального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4C272447" w:rsidR="00123CC4" w:rsidRPr="00AB507E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41706,46</w:t>
            </w:r>
          </w:p>
        </w:tc>
        <w:tc>
          <w:tcPr>
            <w:tcW w:w="1063" w:type="dxa"/>
          </w:tcPr>
          <w:p w14:paraId="0398B79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7BBBA352" w:rsidR="00123CC4" w:rsidRPr="00AB507E" w:rsidRDefault="00123CC4" w:rsidP="009A2F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14492,6</w:t>
            </w:r>
            <w:r w:rsidR="009A2F28"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780A0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C2D10BF" w14:textId="77777777" w:rsidTr="00E401FA">
        <w:trPr>
          <w:trHeight w:val="410"/>
        </w:trPr>
        <w:tc>
          <w:tcPr>
            <w:tcW w:w="522" w:type="dxa"/>
            <w:vMerge/>
          </w:tcPr>
          <w:p w14:paraId="0E17356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4B11045C" w:rsidR="00123CC4" w:rsidRPr="00AB507E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39956,46</w:t>
            </w:r>
          </w:p>
        </w:tc>
        <w:tc>
          <w:tcPr>
            <w:tcW w:w="1063" w:type="dxa"/>
          </w:tcPr>
          <w:p w14:paraId="124D2D25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64F58F1F" w:rsidR="00123CC4" w:rsidRPr="00AB507E" w:rsidRDefault="00123CC4" w:rsidP="009A2F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14142,6</w:t>
            </w:r>
            <w:r w:rsidR="009A2F28"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D850A1D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AB507E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B507E" w:rsidRPr="00AB507E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52F5592C" w:rsidR="00123CC4" w:rsidRPr="00AB507E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39956,46</w:t>
            </w:r>
          </w:p>
        </w:tc>
        <w:tc>
          <w:tcPr>
            <w:tcW w:w="1063" w:type="dxa"/>
          </w:tcPr>
          <w:p w14:paraId="19D5EE1B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62465EBC" w:rsidR="00123CC4" w:rsidRPr="00AB507E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14142,62</w:t>
            </w:r>
          </w:p>
        </w:tc>
        <w:tc>
          <w:tcPr>
            <w:tcW w:w="992" w:type="dxa"/>
          </w:tcPr>
          <w:p w14:paraId="4A99561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123CC4" w:rsidRPr="00AB507E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02EF8095" w:rsidR="00123CC4" w:rsidRPr="00AB507E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39956,46</w:t>
            </w:r>
          </w:p>
        </w:tc>
        <w:tc>
          <w:tcPr>
            <w:tcW w:w="1063" w:type="dxa"/>
          </w:tcPr>
          <w:p w14:paraId="28DF9F6F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21E07A79" w:rsidR="00123CC4" w:rsidRPr="00AB507E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14142,62</w:t>
            </w:r>
          </w:p>
        </w:tc>
        <w:tc>
          <w:tcPr>
            <w:tcW w:w="992" w:type="dxa"/>
          </w:tcPr>
          <w:p w14:paraId="59C575F9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123CC4" w:rsidRPr="00AB507E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AB507E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512B970E" w:rsidR="004D70B4" w:rsidRPr="00AB507E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t>6</w:t>
      </w:r>
      <w:r w:rsidR="005B5095" w:rsidRPr="00AB507E">
        <w:rPr>
          <w:rFonts w:ascii="Times New Roman" w:hAnsi="Times New Roman"/>
          <w:sz w:val="24"/>
          <w:szCs w:val="24"/>
        </w:rPr>
        <w:t>.</w:t>
      </w:r>
      <w:r w:rsidR="004D70B4" w:rsidRPr="00AB507E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AB507E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AB507E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AB507E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AB507E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AB507E" w:rsidRPr="00AB507E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 xml:space="preserve">Всего </w:t>
            </w:r>
            <w:r w:rsidRPr="00AB507E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AB507E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B507E" w:rsidRPr="00AB507E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11</w:t>
            </w:r>
          </w:p>
        </w:tc>
      </w:tr>
      <w:tr w:rsidR="00AB507E" w:rsidRPr="00AB507E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Создание, развитие и поддержание в постоянной готовности систем оповещения населения об </w:t>
            </w:r>
            <w:r w:rsidRPr="00AB507E">
              <w:rPr>
                <w:sz w:val="18"/>
                <w:szCs w:val="18"/>
              </w:rPr>
              <w:lastRenderedPageBreak/>
      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01.01. </w:t>
            </w:r>
            <w:r w:rsidRPr="00AB507E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3544,80</w:t>
            </w:r>
          </w:p>
        </w:tc>
        <w:tc>
          <w:tcPr>
            <w:tcW w:w="1134" w:type="dxa"/>
          </w:tcPr>
          <w:p w14:paraId="2407A9D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01.01. </w:t>
            </w:r>
            <w:r w:rsidRPr="00AB507E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1.2.</w:t>
            </w:r>
          </w:p>
          <w:p w14:paraId="20BD0E4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01.02. </w:t>
            </w:r>
            <w:r w:rsidRPr="00AB507E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AB507E" w:rsidRPr="00AB507E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01.02. </w:t>
            </w:r>
            <w:r w:rsidRPr="00AB507E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AB507E" w:rsidRPr="00AB507E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1766,00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341AFCE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1766,00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28E3A8B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</w:t>
            </w:r>
            <w:r w:rsidRPr="00AB507E">
              <w:rPr>
                <w:sz w:val="18"/>
                <w:szCs w:val="18"/>
              </w:rPr>
              <w:lastRenderedPageBreak/>
              <w:t xml:space="preserve">02.01. </w:t>
            </w:r>
            <w:r w:rsidRPr="00AB507E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02.01. </w:t>
            </w:r>
            <w:r w:rsidRPr="00AB507E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1654,00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6423C37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1254,00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631,50</w:t>
            </w:r>
          </w:p>
        </w:tc>
        <w:tc>
          <w:tcPr>
            <w:tcW w:w="1065" w:type="dxa"/>
          </w:tcPr>
          <w:p w14:paraId="2C1C4B6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AB507E" w:rsidRPr="00AB507E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4121,91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1355,77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3371,91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1205,77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3107,00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1050,00</w:t>
            </w:r>
          </w:p>
        </w:tc>
        <w:tc>
          <w:tcPr>
            <w:tcW w:w="1065" w:type="dxa"/>
          </w:tcPr>
          <w:p w14:paraId="370D7A7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2357,00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4AD7F9B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AB507E" w:rsidRPr="00AB507E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AB507E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AB507E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AB507E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AB507E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03.03. </w:t>
            </w:r>
            <w:r w:rsidRPr="00AB507E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Подготовлено </w:t>
            </w:r>
            <w:r w:rsidRPr="00AB507E">
              <w:rPr>
                <w:sz w:val="18"/>
                <w:szCs w:val="18"/>
              </w:rPr>
              <w:lastRenderedPageBreak/>
              <w:t>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Итого </w:t>
            </w:r>
            <w:r w:rsidRPr="00AB507E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AB507E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03.03. </w:t>
            </w:r>
            <w:r w:rsidRPr="00AB507E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AB507E" w:rsidRPr="00AB507E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03110A6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AB507E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AB507E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AB507E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AB507E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AB507E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  <w:r w:rsidR="00012EE5" w:rsidRPr="00AB507E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AB507E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  <w:r w:rsidR="00012EE5" w:rsidRPr="00AB507E">
              <w:rPr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26426,82</w:t>
            </w:r>
          </w:p>
        </w:tc>
        <w:tc>
          <w:tcPr>
            <w:tcW w:w="1134" w:type="dxa"/>
          </w:tcPr>
          <w:p w14:paraId="5600CEC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6341,87</w:t>
            </w:r>
          </w:p>
        </w:tc>
        <w:tc>
          <w:tcPr>
            <w:tcW w:w="1065" w:type="dxa"/>
          </w:tcPr>
          <w:p w14:paraId="0F7D7A9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0705DD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25676,82</w:t>
            </w:r>
          </w:p>
        </w:tc>
        <w:tc>
          <w:tcPr>
            <w:tcW w:w="1134" w:type="dxa"/>
          </w:tcPr>
          <w:p w14:paraId="21CCC7C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6191,87</w:t>
            </w:r>
          </w:p>
        </w:tc>
        <w:tc>
          <w:tcPr>
            <w:tcW w:w="1065" w:type="dxa"/>
          </w:tcPr>
          <w:p w14:paraId="79A6C84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B507E" w:rsidRPr="00AB507E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 по ГРБС -</w:t>
            </w:r>
            <w:r w:rsidRPr="00AB507E">
              <w:t xml:space="preserve"> </w:t>
            </w:r>
            <w:r w:rsidRPr="00AB507E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25276,82</w:t>
            </w:r>
          </w:p>
        </w:tc>
        <w:tc>
          <w:tcPr>
            <w:tcW w:w="1134" w:type="dxa"/>
          </w:tcPr>
          <w:p w14:paraId="31791CA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6091,87</w:t>
            </w:r>
          </w:p>
        </w:tc>
        <w:tc>
          <w:tcPr>
            <w:tcW w:w="1065" w:type="dxa"/>
          </w:tcPr>
          <w:p w14:paraId="51D1DFE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25276,82</w:t>
            </w:r>
          </w:p>
        </w:tc>
        <w:tc>
          <w:tcPr>
            <w:tcW w:w="1134" w:type="dxa"/>
          </w:tcPr>
          <w:p w14:paraId="103463EC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6091,87</w:t>
            </w:r>
          </w:p>
        </w:tc>
        <w:tc>
          <w:tcPr>
            <w:tcW w:w="1065" w:type="dxa"/>
          </w:tcPr>
          <w:p w14:paraId="1154EFE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AB507E" w:rsidRDefault="00012EE5" w:rsidP="00012EE5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AB507E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AB507E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531F6E7" w14:textId="1EE12888" w:rsidR="00EF6B4D" w:rsidRPr="00AB507E" w:rsidRDefault="00EF6B4D">
      <w:pPr>
        <w:rPr>
          <w:rFonts w:ascii="Times New Roman" w:hAnsi="Times New Roman"/>
          <w:sz w:val="24"/>
          <w:szCs w:val="24"/>
        </w:rPr>
      </w:pPr>
    </w:p>
    <w:p w14:paraId="144DD87C" w14:textId="77777777" w:rsidR="00012EE5" w:rsidRPr="00AB507E" w:rsidRDefault="00012EE5">
      <w:pPr>
        <w:rPr>
          <w:rFonts w:ascii="Times New Roman" w:hAnsi="Times New Roman"/>
          <w:sz w:val="24"/>
          <w:szCs w:val="24"/>
        </w:rPr>
      </w:pPr>
    </w:p>
    <w:p w14:paraId="4D811DA5" w14:textId="3CBFD1EE" w:rsidR="00A03D14" w:rsidRPr="00AB507E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  <w:lang w:val="en-US"/>
        </w:rPr>
        <w:t>7</w:t>
      </w:r>
      <w:r w:rsidR="002D7261" w:rsidRPr="00AB507E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AB507E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AB507E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AB50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AB507E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AB507E" w:rsidRPr="00AB507E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AB507E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B507E" w:rsidRPr="00AB507E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11</w:t>
            </w:r>
          </w:p>
        </w:tc>
      </w:tr>
      <w:tr w:rsidR="00AB507E" w:rsidRPr="00AB507E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01.01. </w:t>
            </w:r>
            <w:r w:rsidRPr="00AB507E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AB507E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102,25</w:t>
            </w:r>
          </w:p>
        </w:tc>
        <w:tc>
          <w:tcPr>
            <w:tcW w:w="1136" w:type="dxa"/>
          </w:tcPr>
          <w:p w14:paraId="66AD096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01.02. </w:t>
            </w:r>
            <w:r w:rsidRPr="00AB507E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3481193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в любое время года (обустройство подъездов с площадками с твердым покрытием для установки пожарных </w:t>
            </w:r>
            <w:r w:rsidRPr="00AB507E">
              <w:rPr>
                <w:sz w:val="18"/>
                <w:szCs w:val="18"/>
              </w:rPr>
              <w:lastRenderedPageBreak/>
              <w:t>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2E78714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2FDF61F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6C3CFD9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0DF40DE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4C662C7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018D0BE" w14:textId="3241BE15" w:rsidR="00EE4EEE" w:rsidRPr="00AB507E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AB507E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AB507E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5359992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F54E0C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Merge/>
          </w:tcPr>
          <w:p w14:paraId="664119C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Оснащение и содержание пожарных </w:t>
            </w:r>
            <w:proofErr w:type="spellStart"/>
            <w:r w:rsidRPr="00AB507E">
              <w:rPr>
                <w:sz w:val="18"/>
                <w:szCs w:val="18"/>
              </w:rPr>
              <w:t>извещателей</w:t>
            </w:r>
            <w:proofErr w:type="spellEnd"/>
            <w:r w:rsidRPr="00AB507E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25048F9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C829C0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5C11CC5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747683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AB507E">
              <w:rPr>
                <w:sz w:val="18"/>
                <w:szCs w:val="18"/>
              </w:rPr>
              <w:t>извещателей</w:t>
            </w:r>
            <w:proofErr w:type="spellEnd"/>
            <w:r w:rsidRPr="00AB507E">
              <w:rPr>
                <w:sz w:val="18"/>
                <w:szCs w:val="18"/>
              </w:rPr>
              <w:t>, ед.</w:t>
            </w:r>
          </w:p>
          <w:p w14:paraId="1F01D11E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7AB13176" w:rsidR="00EE4EEE" w:rsidRPr="00AB507E" w:rsidRDefault="00EE4EEE" w:rsidP="003F05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  <w:r w:rsidR="003F053E" w:rsidRPr="00AB507E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68CF749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73D8C345" w:rsidR="00EE4EEE" w:rsidRPr="00AB507E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  <w:r w:rsidR="00C41286" w:rsidRPr="00AB507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29C8AF7" w14:textId="223CF3A3" w:rsidR="00EE4EEE" w:rsidRPr="00AB507E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AB507E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6BE660CC" w:rsidR="00EE4EEE" w:rsidRPr="00AB507E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  <w:r w:rsidR="00C41286" w:rsidRPr="00AB507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642E599" w14:textId="59E7EC05" w:rsidR="00EE4EEE" w:rsidRPr="00AB507E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  <w:r w:rsidR="00C41286" w:rsidRPr="00AB507E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</w:tcPr>
          <w:p w14:paraId="0F6F09CF" w14:textId="5C345F25" w:rsidR="00EE4EEE" w:rsidRPr="00AB507E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  <w:r w:rsidR="00C41286" w:rsidRPr="00AB507E">
              <w:rPr>
                <w:sz w:val="18"/>
                <w:szCs w:val="18"/>
              </w:rPr>
              <w:t>150</w:t>
            </w:r>
          </w:p>
        </w:tc>
        <w:tc>
          <w:tcPr>
            <w:tcW w:w="1013" w:type="dxa"/>
          </w:tcPr>
          <w:p w14:paraId="31D7FAE7" w14:textId="1B454C7F" w:rsidR="00EE4EEE" w:rsidRPr="00AB507E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  <w:r w:rsidR="00C41286" w:rsidRPr="00AB507E">
              <w:rPr>
                <w:sz w:val="18"/>
                <w:szCs w:val="18"/>
              </w:rPr>
              <w:t>200</w:t>
            </w:r>
          </w:p>
        </w:tc>
        <w:tc>
          <w:tcPr>
            <w:tcW w:w="1921" w:type="dxa"/>
            <w:vMerge/>
          </w:tcPr>
          <w:p w14:paraId="45C14C4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пожарной безопасности жилых и общественных зданий, находящихся в </w:t>
            </w:r>
            <w:r w:rsidRPr="00AB507E"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AB507E" w:rsidRPr="00AB507E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B507E" w:rsidRPr="00AB507E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Отдел по делам ГО и ЧС</w:t>
            </w:r>
          </w:p>
        </w:tc>
      </w:tr>
      <w:tr w:rsidR="00AB507E" w:rsidRPr="00AB507E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AB507E" w:rsidRPr="00AB507E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AB507E" w:rsidRDefault="00EE4EEE" w:rsidP="00EE4EEE">
            <w:pPr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Пропаганда в области пожарной безопасности, содействие распространению </w:t>
            </w:r>
            <w:r w:rsidRPr="00AB507E">
              <w:rPr>
                <w:sz w:val="18"/>
                <w:szCs w:val="18"/>
              </w:rPr>
              <w:lastRenderedPageBreak/>
              <w:t>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AB507E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5385,78</w:t>
            </w:r>
          </w:p>
        </w:tc>
        <w:tc>
          <w:tcPr>
            <w:tcW w:w="1136" w:type="dxa"/>
          </w:tcPr>
          <w:p w14:paraId="0EE37CF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lastRenderedPageBreak/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ГО ЧС</w:t>
            </w:r>
          </w:p>
        </w:tc>
      </w:tr>
      <w:tr w:rsidR="00AB507E" w:rsidRPr="00AB507E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B507E" w:rsidRPr="00AB507E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B507E" w:rsidRPr="00AB507E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Х</w:t>
            </w:r>
          </w:p>
        </w:tc>
      </w:tr>
      <w:tr w:rsidR="00AB507E" w:rsidRPr="00AB507E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AB507E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B507E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AB507E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03D4462" w14:textId="77777777" w:rsidR="00FC722E" w:rsidRPr="00AB507E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056A" w14:textId="77777777" w:rsidR="00976F4F" w:rsidRPr="00AB507E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B5E31" w14:textId="6E694672" w:rsidR="00D318B5" w:rsidRPr="00AB507E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AB507E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AB507E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AB507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AB507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AB507E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AB507E" w:rsidRPr="00AB507E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AB507E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B507E" w:rsidRPr="00AB507E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AB507E" w:rsidRPr="00AB507E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39CE0DC8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17786,44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648DA90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2946,41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22C01871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15536,44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12BD6681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2496,41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AB507E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0E573BDD" w:rsidR="00EE4EEE" w:rsidRPr="00AB507E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976F4F" w:rsidRPr="00AB507E">
              <w:rPr>
                <w:rFonts w:ascii="Times New Roman" w:hAnsi="Times New Roman" w:cs="Times New Roman"/>
                <w:sz w:val="18"/>
                <w:szCs w:val="18"/>
              </w:rPr>
              <w:t>180,63</w:t>
            </w:r>
          </w:p>
        </w:tc>
        <w:tc>
          <w:tcPr>
            <w:tcW w:w="1120" w:type="dxa"/>
          </w:tcPr>
          <w:p w14:paraId="262FE12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681D9478" w:rsidR="00EE4EEE" w:rsidRPr="00AB507E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76F4F" w:rsidRPr="00AB507E">
              <w:rPr>
                <w:rFonts w:ascii="Times New Roman" w:hAnsi="Times New Roman" w:cs="Times New Roman"/>
                <w:sz w:val="18"/>
                <w:szCs w:val="18"/>
              </w:rPr>
              <w:t>50,41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2900,86</w:t>
            </w:r>
          </w:p>
        </w:tc>
        <w:tc>
          <w:tcPr>
            <w:tcW w:w="1120" w:type="dxa"/>
          </w:tcPr>
          <w:p w14:paraId="3A0CA74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573,70</w:t>
            </w:r>
          </w:p>
        </w:tc>
        <w:tc>
          <w:tcPr>
            <w:tcW w:w="1120" w:type="dxa"/>
            <w:gridSpan w:val="2"/>
          </w:tcPr>
          <w:p w14:paraId="0EB5277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524,00</w:t>
            </w:r>
          </w:p>
        </w:tc>
        <w:tc>
          <w:tcPr>
            <w:tcW w:w="981" w:type="dxa"/>
          </w:tcPr>
          <w:p w14:paraId="56B72DB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524,00</w:t>
            </w:r>
          </w:p>
        </w:tc>
        <w:tc>
          <w:tcPr>
            <w:tcW w:w="1761" w:type="dxa"/>
          </w:tcPr>
          <w:p w14:paraId="4C625FA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AB507E" w:rsidRPr="00AB507E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3D4A7EE7" w:rsidR="00EE4EEE" w:rsidRPr="00AB507E" w:rsidRDefault="00976F4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9279,77</w:t>
            </w:r>
          </w:p>
        </w:tc>
        <w:tc>
          <w:tcPr>
            <w:tcW w:w="1120" w:type="dxa"/>
          </w:tcPr>
          <w:p w14:paraId="6129D3E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62C1B970" w:rsidR="003F3011" w:rsidRPr="00AB507E" w:rsidRDefault="003F3011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1576,71</w:t>
            </w:r>
          </w:p>
        </w:tc>
        <w:tc>
          <w:tcPr>
            <w:tcW w:w="1120" w:type="dxa"/>
            <w:gridSpan w:val="2"/>
          </w:tcPr>
          <w:p w14:paraId="1B9B388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2235,00</w:t>
            </w:r>
          </w:p>
        </w:tc>
        <w:tc>
          <w:tcPr>
            <w:tcW w:w="981" w:type="dxa"/>
          </w:tcPr>
          <w:p w14:paraId="2CD4C7B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2364,00</w:t>
            </w:r>
          </w:p>
        </w:tc>
        <w:tc>
          <w:tcPr>
            <w:tcW w:w="1761" w:type="dxa"/>
          </w:tcPr>
          <w:p w14:paraId="79FDCF0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AB507E" w:rsidRPr="00AB507E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AB507E" w:rsidRPr="00AB507E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4315,81</w:t>
            </w:r>
          </w:p>
        </w:tc>
        <w:tc>
          <w:tcPr>
            <w:tcW w:w="1120" w:type="dxa"/>
          </w:tcPr>
          <w:p w14:paraId="790CCA9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536,00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AB507E" w:rsidRPr="00AB507E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2188,22</w:t>
            </w:r>
          </w:p>
        </w:tc>
        <w:tc>
          <w:tcPr>
            <w:tcW w:w="1120" w:type="dxa"/>
          </w:tcPr>
          <w:p w14:paraId="093B0A1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AB507E" w:rsidRPr="00AB507E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AB507E" w:rsidRPr="00AB507E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AB507E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AB50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ЧС</w:t>
            </w:r>
          </w:p>
        </w:tc>
      </w:tr>
      <w:tr w:rsidR="00AB507E" w:rsidRPr="00AB507E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AB507E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AB507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01B32A53" w:rsidR="00EE4EEE" w:rsidRPr="00AB507E" w:rsidRDefault="00981C3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17786,44</w:t>
            </w:r>
          </w:p>
        </w:tc>
        <w:tc>
          <w:tcPr>
            <w:tcW w:w="1120" w:type="dxa"/>
            <w:shd w:val="clear" w:color="auto" w:fill="auto"/>
          </w:tcPr>
          <w:p w14:paraId="43D2260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7EFD45CA" w:rsidR="00EE4EEE" w:rsidRPr="00AB507E" w:rsidRDefault="00981C3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2946,41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42386DE7" w:rsidR="00EE4EEE" w:rsidRPr="00AB507E" w:rsidRDefault="00981C3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15536,44</w:t>
            </w:r>
          </w:p>
        </w:tc>
        <w:tc>
          <w:tcPr>
            <w:tcW w:w="1120" w:type="dxa"/>
            <w:shd w:val="clear" w:color="000000" w:fill="FFFFFF"/>
          </w:tcPr>
          <w:p w14:paraId="099A045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1F23EECE" w:rsidR="00EE4EEE" w:rsidRPr="00AB507E" w:rsidRDefault="00981C3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2496,41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B507E" w:rsidRPr="00AB507E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4068,45</w:t>
            </w:r>
          </w:p>
        </w:tc>
        <w:tc>
          <w:tcPr>
            <w:tcW w:w="1120" w:type="dxa"/>
          </w:tcPr>
          <w:p w14:paraId="6F76E5D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919,70</w:t>
            </w:r>
          </w:p>
        </w:tc>
        <w:tc>
          <w:tcPr>
            <w:tcW w:w="1085" w:type="dxa"/>
          </w:tcPr>
          <w:p w14:paraId="57E2CC7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016" w:type="dxa"/>
            <w:gridSpan w:val="2"/>
          </w:tcPr>
          <w:p w14:paraId="32CC0A9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4068,45</w:t>
            </w:r>
          </w:p>
        </w:tc>
        <w:tc>
          <w:tcPr>
            <w:tcW w:w="1120" w:type="dxa"/>
          </w:tcPr>
          <w:p w14:paraId="0D813CB1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919,70</w:t>
            </w:r>
          </w:p>
        </w:tc>
        <w:tc>
          <w:tcPr>
            <w:tcW w:w="1085" w:type="dxa"/>
          </w:tcPr>
          <w:p w14:paraId="602BD3C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016" w:type="dxa"/>
            <w:gridSpan w:val="2"/>
          </w:tcPr>
          <w:p w14:paraId="0C689A2B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61" w:type="dxa"/>
            <w:vMerge/>
          </w:tcPr>
          <w:p w14:paraId="23EF166D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07E" w:rsidRPr="00AB507E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75ECDBC3" w:rsidR="00EE4EEE" w:rsidRPr="00AB507E" w:rsidRDefault="0077781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11467,99</w:t>
            </w:r>
          </w:p>
        </w:tc>
        <w:tc>
          <w:tcPr>
            <w:tcW w:w="1120" w:type="dxa"/>
          </w:tcPr>
          <w:p w14:paraId="5B2D88E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16FBB58F" w:rsidR="00EE4EEE" w:rsidRPr="00AB507E" w:rsidRDefault="0077781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1576,71</w:t>
            </w:r>
          </w:p>
        </w:tc>
        <w:tc>
          <w:tcPr>
            <w:tcW w:w="1085" w:type="dxa"/>
          </w:tcPr>
          <w:p w14:paraId="5276E3EC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2235,00</w:t>
            </w:r>
          </w:p>
        </w:tc>
        <w:tc>
          <w:tcPr>
            <w:tcW w:w="1016" w:type="dxa"/>
            <w:gridSpan w:val="2"/>
          </w:tcPr>
          <w:p w14:paraId="3612B94A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2364,00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507E" w:rsidRPr="00AB507E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2E59D4AD" w:rsidR="00EE4EEE" w:rsidRPr="00AB507E" w:rsidRDefault="0077781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11467,99</w:t>
            </w:r>
          </w:p>
        </w:tc>
        <w:tc>
          <w:tcPr>
            <w:tcW w:w="1120" w:type="dxa"/>
          </w:tcPr>
          <w:p w14:paraId="4D15F3F6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3D0DEF56" w:rsidR="00EE4EEE" w:rsidRPr="00AB507E" w:rsidRDefault="0077781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1576,71</w:t>
            </w:r>
          </w:p>
        </w:tc>
        <w:tc>
          <w:tcPr>
            <w:tcW w:w="1085" w:type="dxa"/>
          </w:tcPr>
          <w:p w14:paraId="5C33F3F7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2235,00</w:t>
            </w:r>
          </w:p>
        </w:tc>
        <w:tc>
          <w:tcPr>
            <w:tcW w:w="1016" w:type="dxa"/>
            <w:gridSpan w:val="2"/>
          </w:tcPr>
          <w:p w14:paraId="50233162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2364,00</w:t>
            </w:r>
          </w:p>
        </w:tc>
        <w:tc>
          <w:tcPr>
            <w:tcW w:w="1761" w:type="dxa"/>
            <w:vMerge/>
          </w:tcPr>
          <w:p w14:paraId="712A5098" w14:textId="77777777" w:rsidR="00EE4EEE" w:rsidRPr="00AB507E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AB507E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AB507E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AB507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AB507E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AB507E" w:rsidRDefault="00F128CE">
      <w:pPr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br w:type="page"/>
      </w:r>
    </w:p>
    <w:p w14:paraId="698D350B" w14:textId="0AB4EDB4" w:rsidR="00F128CE" w:rsidRPr="00AB507E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1114B" w:rsidRPr="00AB507E">
        <w:rPr>
          <w:rFonts w:ascii="Times New Roman" w:hAnsi="Times New Roman"/>
          <w:sz w:val="24"/>
          <w:szCs w:val="24"/>
        </w:rPr>
        <w:t>9</w:t>
      </w:r>
      <w:r w:rsidR="00DE284D" w:rsidRPr="00AB507E">
        <w:rPr>
          <w:rFonts w:ascii="Times New Roman" w:hAnsi="Times New Roman"/>
          <w:sz w:val="24"/>
          <w:szCs w:val="24"/>
        </w:rPr>
        <w:t>.</w:t>
      </w:r>
      <w:r w:rsidR="00F128CE" w:rsidRPr="00AB507E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AB507E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AB507E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AB507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AB507E" w:rsidRPr="00AB507E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B507E" w:rsidRPr="00AB507E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B507E" w:rsidRPr="00AB507E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AB507E" w:rsidRPr="00AB507E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B507E" w:rsidRPr="00AB507E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AB507E" w:rsidRPr="00AB507E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B507E" w:rsidRPr="00AB507E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AB507E" w:rsidRPr="00AB507E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AB507E">
              <w:t xml:space="preserve">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B507E" w:rsidRPr="00AB507E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AB507E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AB507E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AB507E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CF7E" w14:textId="77777777" w:rsidR="00EE4EEE" w:rsidRPr="00AB507E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CE9E" w14:textId="77777777" w:rsidR="00EE4EEE" w:rsidRPr="00AB507E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587F" w14:textId="2CA7AA7B" w:rsidR="007F58F4" w:rsidRPr="00AB507E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AB507E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AB507E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AB507E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AB507E" w:rsidRPr="00AB507E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AB507E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AB507E" w:rsidRPr="00AB507E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AB507E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507E" w:rsidRPr="00AB507E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AB507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AB507E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AB507E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AB507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AB507E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07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B507E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AB507E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AB507E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AB507E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AB507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AB507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B507E" w:rsidRPr="00AB507E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AB507E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AB507E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AB507E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AB507E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AB507E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AB507E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AB507E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AB50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507E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AB507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B507E" w:rsidRPr="00AB507E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AB507E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AB507E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AB507E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AB507E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AB507E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AB507E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AB507E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AB507E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AB507E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AB507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B507E" w:rsidRPr="00AB507E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AB507E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AB507E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AB507E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AB507E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AB507E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AB507E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AB507E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AB507E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наркопреступления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507E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AB507E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AB507E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AB507E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AB507E" w:rsidRPr="00AB507E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AB507E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AB507E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AB507E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AB507E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AB507E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AB507E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AB507E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AB507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AB507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AB507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AB507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AB507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AB507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AB507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AB507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AB507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B507E" w:rsidRPr="00AB507E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AB507E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AB507E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AB507E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03502EE5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507E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lastRenderedPageBreak/>
              <w:t>Тн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AB507E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B507E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AB507E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AB507E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AB507E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B507E" w:rsidRPr="00AB507E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AB507E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B507E" w:rsidRPr="00AB507E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AB507E" w:rsidRDefault="00AC364A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AB50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AB507E" w:rsidRDefault="00AC364A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AB507E" w:rsidRPr="00AB507E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B507E" w:rsidRPr="00AB507E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AB507E" w:rsidRPr="00AB507E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AB507E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AB507E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AB507E" w:rsidRDefault="00AC364A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AB507E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AB507E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5B5095" w:rsidRPr="00AB507E" w:rsidRDefault="00AC364A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B507E" w:rsidRPr="00AB507E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AB507E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AB507E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AB507E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AB507E" w:rsidRPr="00AB507E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AB507E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AB507E" w:rsidRPr="00AB507E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AB507E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AB507E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AB507E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AB507E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AB507E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AB507E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AB507E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AB507E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AB507E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AB507E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AB507E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AB507E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AB507E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AB507E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AB507E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AB507E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AB507E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AB507E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AB507E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AB507E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AB507E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11</w:t>
      </w:r>
      <w:r w:rsidR="00BA3486"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AB507E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AB507E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AB507E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5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AB507E" w:rsidRPr="00AB507E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AB507E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AB507E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AB507E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AB507E" w:rsidRPr="00AB507E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AB507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AB507E" w:rsidRPr="00AB507E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AB507E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AB507E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AB507E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AB507E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AB507E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AB507E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11194" w:rsidRPr="00AB507E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</w:tc>
      </w:tr>
      <w:tr w:rsidR="00AB507E" w:rsidRPr="00AB507E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AB507E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AB507E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AB507E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AB507E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AB507E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AB507E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B417412" w14:textId="6DCE12F0" w:rsidR="00B11194" w:rsidRPr="00AB507E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</w:tc>
      </w:tr>
      <w:tr w:rsidR="00AB507E" w:rsidRPr="00AB507E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AB507E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AB50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AB507E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AB507E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AB507E" w:rsidRPr="00AB507E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AB507E" w:rsidRPr="00AB507E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AB507E" w:rsidRPr="00AB507E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AB507E" w:rsidRPr="00AB507E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AB507E" w:rsidRPr="00AB507E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AB507E" w:rsidRPr="00AB507E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AB507E" w:rsidRPr="00AB507E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AB507E" w:rsidRPr="00AB507E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AB507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AB507E" w:rsidRPr="00AB507E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DC5F6E" w:rsidRPr="00AB507E" w:rsidRDefault="00DC5F6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DC5F6E" w:rsidRPr="00AB507E" w:rsidRDefault="00DC5F6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DC5F6E" w:rsidRPr="00AB507E" w:rsidRDefault="00DC5F6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DC5F6E" w:rsidRPr="00AB507E" w:rsidRDefault="00DC5F6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DC5F6E" w:rsidRPr="00AB507E" w:rsidRDefault="00DC5F6E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«Безопасный регион» в местах массового скопления людей, на детских игровых, спортивных площадках</w:t>
            </w:r>
            <w:r w:rsidR="001F7265"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социальных объектах (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DC5F6E" w:rsidRPr="00AB507E" w:rsidRDefault="00DC5F6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DC5F6E" w:rsidRPr="00AB507E" w:rsidRDefault="00DC5F6E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людей, на детских игровых, спортивных площадках, социальных объектах (ед.) за отчетный период.</w:t>
            </w:r>
          </w:p>
        </w:tc>
      </w:tr>
      <w:tr w:rsidR="00AB507E" w:rsidRPr="00AB507E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DC5F6E" w:rsidRPr="00AB507E" w:rsidRDefault="00DC5F6E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DC5F6E" w:rsidRPr="00AB507E" w:rsidRDefault="00DC5F6E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DC5F6E" w:rsidRPr="00AB507E" w:rsidRDefault="00DC5F6E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DC5F6E" w:rsidRPr="00AB507E" w:rsidRDefault="00DC5F6E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DC5F6E" w:rsidRPr="00AB507E" w:rsidRDefault="00DC5F6E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71CB6AAA" w14:textId="4D8B60EA" w:rsidR="00DC5F6E" w:rsidRPr="00AB507E" w:rsidRDefault="00DC5F6E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3C8033B" w14:textId="7711E020" w:rsidR="00DC5F6E" w:rsidRPr="00AB507E" w:rsidRDefault="00DC5F6E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AB507E" w:rsidRPr="00AB507E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AB507E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AB507E" w:rsidRPr="00AB507E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C42749" w:rsidRPr="00AB507E" w:rsidRDefault="00C4274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C42749" w:rsidRPr="00AB507E" w:rsidRDefault="00C4274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C42749" w:rsidRPr="00AB507E" w:rsidRDefault="00C4274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C42749" w:rsidRPr="00AB507E" w:rsidRDefault="00C4274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C42749" w:rsidRPr="00AB507E" w:rsidRDefault="00C42749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C42749" w:rsidRPr="00AB507E" w:rsidRDefault="00C4274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C42749" w:rsidRPr="00AB507E" w:rsidRDefault="00C4274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</w:t>
            </w:r>
            <w:r w:rsidR="005B5095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от 22.06.2022 № 26-РГУ за отчетный период.</w:t>
            </w:r>
          </w:p>
        </w:tc>
      </w:tr>
      <w:tr w:rsidR="00AB507E" w:rsidRPr="00AB507E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AB507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AB507E" w:rsidRPr="00AB507E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AB507E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AB507E" w:rsidRPr="00AB507E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AB507E" w:rsidRPr="00AB507E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AB507E" w:rsidRPr="00AB507E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AB507E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AB507E" w:rsidRPr="00AB507E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AB507E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AB507E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AB507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AB507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AB507E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AB507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AB507E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AB507E" w:rsidRPr="00AB507E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AB507E" w:rsidRPr="00AB507E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AB507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AB507E" w:rsidRPr="00AB507E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AB507E" w:rsidRPr="00AB507E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AB507E" w:rsidRPr="00AB507E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AB507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AB507E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AB507E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AB507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AB507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AB507E" w:rsidRPr="00AB507E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AB507E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AB507E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AB507E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AB507E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AB507E" w:rsidRPr="00AB507E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AB507E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AB507E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AB507E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AB507E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AB507E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AB507E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AB507E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AB507E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AB507E" w:rsidRPr="00AB507E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AB507E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AB507E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AB507E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AB507E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AB507E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AB507E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AB507E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AB507E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AB507E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AB507E" w:rsidRPr="00AB507E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AB507E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AB507E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AB507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AB507E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AB507E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AB507E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AB507E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AB507E" w:rsidRPr="00AB507E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AB507E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AB507E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AB507E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AB507E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AB507E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AB507E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AB507E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AB507E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AB507E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AB507E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AB507E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AB507E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AB507E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AB507E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AB507E" w:rsidRPr="00AB507E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AB507E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AB507E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AB507E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AB507E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AB507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AB507E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AB507E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AB507E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AB507E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AB507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AB507E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AB507E" w:rsidRPr="00AB507E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AB507E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AB507E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AB507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AB507E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AB507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AB507E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AB507E" w:rsidRPr="00AB507E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AB507E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AB507E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AB507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AB507E" w:rsidRPr="00AB507E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AB507E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AB507E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AB507E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AB507E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AB507E" w:rsidRPr="00AB507E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AB507E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AB507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AB507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AB507E" w:rsidRPr="00AB507E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AB507E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AB507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AB507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AB507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AB507E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AB507E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AB507E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AB507E" w:rsidRPr="00AB507E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AB507E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AB507E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AB507E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AB507E" w:rsidRPr="00AB507E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AB507E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AB507E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AB507E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AB507E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762D4B" w:rsidRPr="00AB507E" w:rsidRDefault="00762D4B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762D4B" w:rsidRPr="00AB507E" w:rsidRDefault="00762D4B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762D4B" w:rsidRPr="00AB507E" w:rsidRDefault="00762D4B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762D4B" w:rsidRPr="00AB507E" w:rsidRDefault="00762D4B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762D4B" w:rsidRPr="00AB507E" w:rsidRDefault="00762D4B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762D4B" w:rsidRPr="00AB507E" w:rsidRDefault="00762D4B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762D4B" w:rsidRPr="00AB507E" w:rsidRDefault="00762D4B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AB507E" w:rsidRPr="00AB507E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762D4B" w:rsidRPr="00AB507E" w:rsidRDefault="00762D4B" w:rsidP="00762D4B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762D4B" w:rsidRPr="00AB507E" w:rsidRDefault="00762D4B" w:rsidP="00762D4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762D4B" w:rsidRPr="00AB507E" w:rsidRDefault="00762D4B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762D4B" w:rsidRPr="00AB507E" w:rsidRDefault="00762D4B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762D4B" w:rsidRPr="00AB507E" w:rsidRDefault="00762D4B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762D4B" w:rsidRPr="00AB507E" w:rsidRDefault="00762D4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762D4B" w:rsidRPr="00AB507E" w:rsidRDefault="00762D4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AB507E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AB507E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AB507E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AB507E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AB507E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AB507E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AB507E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AB507E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AB507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AB507E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AB507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AB507E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AB507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AB507E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AB507E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AB507E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AB507E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AB507E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AB507E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AB507E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AB507E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AB507E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AB507E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AB507E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AB507E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AB507E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AB507E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AB507E" w:rsidRPr="00AB507E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AB507E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AB507E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AB507E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AB507E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507E" w:rsidRPr="00AB507E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AB507E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AB507E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AB507E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AB507E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AB507E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AB507E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AB507E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AB507E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AB507E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AB507E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AB507E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AB507E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AB507E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486E07" w:rsidRPr="00AB507E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</w:t>
            </w:r>
            <w:r w:rsidR="00B80ED3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AB507E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486E07" w:rsidRPr="00AB507E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</w:t>
            </w:r>
            <w:r w:rsidR="008B3CE4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лесных пожаров и других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AB507E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AB507E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AB507E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AB507E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AB507E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AB507E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B507E" w:rsidRPr="00AB507E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AB507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AB507E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AB507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AB507E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AB507E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AB507E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AB507E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AB50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AB50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AB507E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0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p w14:paraId="3A13E3BF" w14:textId="77777777" w:rsidR="00E71D99" w:rsidRPr="00AB507E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1D99" w:rsidRPr="00AB507E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237D" w14:textId="77777777" w:rsidR="00AC364A" w:rsidRDefault="00AC364A" w:rsidP="00103CAA">
      <w:pPr>
        <w:spacing w:after="0" w:line="240" w:lineRule="auto"/>
      </w:pPr>
      <w:r>
        <w:separator/>
      </w:r>
    </w:p>
  </w:endnote>
  <w:endnote w:type="continuationSeparator" w:id="0">
    <w:p w14:paraId="50A2C5B2" w14:textId="77777777" w:rsidR="00AC364A" w:rsidRDefault="00AC364A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E71D99" w:rsidRDefault="00E71D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E71D99" w:rsidRPr="00243136" w:rsidRDefault="00E71D99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3CBE3" w14:textId="77777777" w:rsidR="00AC364A" w:rsidRDefault="00AC364A" w:rsidP="00103CAA">
      <w:pPr>
        <w:spacing w:after="0" w:line="240" w:lineRule="auto"/>
      </w:pPr>
      <w:r>
        <w:separator/>
      </w:r>
    </w:p>
  </w:footnote>
  <w:footnote w:type="continuationSeparator" w:id="0">
    <w:p w14:paraId="19C6B490" w14:textId="77777777" w:rsidR="00AC364A" w:rsidRDefault="00AC364A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E71D99" w:rsidRPr="00A67274" w:rsidRDefault="00E71D99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E71D99" w:rsidRDefault="00E71D9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83C2A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5091"/>
    <w:rsid w:val="00185C7D"/>
    <w:rsid w:val="00186962"/>
    <w:rsid w:val="001869E4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14B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0D5F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C2A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64A"/>
    <w:rsid w:val="00AC389E"/>
    <w:rsid w:val="00AC4325"/>
    <w:rsid w:val="00AC4C8B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19C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686B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9D06-A160-411D-BE06-C6EDF8ED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18656</Words>
  <Characters>106345</Characters>
  <Application>Microsoft Office Word</Application>
  <DocSecurity>0</DocSecurity>
  <Lines>886</Lines>
  <Paragraphs>249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14</cp:revision>
  <cp:lastPrinted>2025-01-17T09:23:00Z</cp:lastPrinted>
  <dcterms:created xsi:type="dcterms:W3CDTF">2025-01-15T08:01:00Z</dcterms:created>
  <dcterms:modified xsi:type="dcterms:W3CDTF">2025-01-28T14:40:00Z</dcterms:modified>
</cp:coreProperties>
</file>